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15" w:rsidRPr="004D0FD7" w:rsidRDefault="00FD5C87" w:rsidP="00691E33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D0FD7">
        <w:rPr>
          <w:rFonts w:ascii="Times New Roman" w:hAnsi="Times New Roman"/>
          <w:sz w:val="28"/>
          <w:szCs w:val="28"/>
        </w:rPr>
        <w:t>Приложение №</w:t>
      </w:r>
      <w:r w:rsidR="00042815" w:rsidRPr="004D0FD7">
        <w:rPr>
          <w:rFonts w:ascii="Times New Roman" w:hAnsi="Times New Roman"/>
          <w:sz w:val="28"/>
          <w:szCs w:val="28"/>
        </w:rPr>
        <w:t xml:space="preserve"> 3</w:t>
      </w:r>
    </w:p>
    <w:p w:rsidR="00042815" w:rsidRPr="004D0FD7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D0FD7">
        <w:rPr>
          <w:rFonts w:ascii="Times New Roman" w:hAnsi="Times New Roman"/>
          <w:sz w:val="28"/>
          <w:szCs w:val="28"/>
        </w:rPr>
        <w:t>к Положению</w:t>
      </w:r>
    </w:p>
    <w:p w:rsidR="00042815" w:rsidRPr="004D0FD7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D0FD7">
        <w:rPr>
          <w:rFonts w:ascii="Times New Roman" w:hAnsi="Times New Roman"/>
          <w:sz w:val="28"/>
          <w:szCs w:val="28"/>
        </w:rPr>
        <w:t>о порядке проведения конкурсного</w:t>
      </w:r>
    </w:p>
    <w:p w:rsidR="00042815" w:rsidRPr="004D0FD7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D0FD7">
        <w:rPr>
          <w:rFonts w:ascii="Times New Roman" w:hAnsi="Times New Roman"/>
          <w:sz w:val="28"/>
          <w:szCs w:val="28"/>
        </w:rPr>
        <w:t>отбора на предоставление грантов</w:t>
      </w:r>
    </w:p>
    <w:p w:rsidR="00042815" w:rsidRPr="004D0FD7" w:rsidRDefault="00A94DAE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D0FD7">
        <w:rPr>
          <w:rFonts w:ascii="Times New Roman" w:hAnsi="Times New Roman"/>
          <w:sz w:val="28"/>
          <w:szCs w:val="28"/>
        </w:rPr>
        <w:t>Агростартап</w:t>
      </w:r>
      <w:r>
        <w:rPr>
          <w:rFonts w:ascii="Times New Roman" w:hAnsi="Times New Roman"/>
          <w:sz w:val="28"/>
          <w:szCs w:val="28"/>
        </w:rPr>
        <w:t>»</w:t>
      </w:r>
      <w:r w:rsidR="00042815" w:rsidRPr="004D0FD7">
        <w:rPr>
          <w:rFonts w:ascii="Times New Roman" w:hAnsi="Times New Roman"/>
          <w:sz w:val="28"/>
          <w:szCs w:val="28"/>
        </w:rPr>
        <w:t xml:space="preserve"> в рамках реализации</w:t>
      </w:r>
    </w:p>
    <w:p w:rsidR="00042815" w:rsidRPr="004D0FD7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D0FD7">
        <w:rPr>
          <w:rFonts w:ascii="Times New Roman" w:hAnsi="Times New Roman"/>
          <w:sz w:val="28"/>
          <w:szCs w:val="28"/>
        </w:rPr>
        <w:t>областной государственной программы</w:t>
      </w:r>
    </w:p>
    <w:p w:rsidR="00042815" w:rsidRPr="004D0FD7" w:rsidRDefault="00A94DAE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42815" w:rsidRPr="004D0FD7">
        <w:rPr>
          <w:rFonts w:ascii="Times New Roman" w:hAnsi="Times New Roman"/>
          <w:sz w:val="28"/>
          <w:szCs w:val="28"/>
        </w:rPr>
        <w:t>Развитие сельского хозяйства</w:t>
      </w:r>
    </w:p>
    <w:p w:rsidR="00042815" w:rsidRPr="004D0FD7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D0FD7">
        <w:rPr>
          <w:rFonts w:ascii="Times New Roman" w:hAnsi="Times New Roman"/>
          <w:sz w:val="28"/>
          <w:szCs w:val="28"/>
        </w:rPr>
        <w:t>и регулирование рынков</w:t>
      </w:r>
    </w:p>
    <w:p w:rsidR="00042815" w:rsidRPr="004D0FD7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D0FD7">
        <w:rPr>
          <w:rFonts w:ascii="Times New Roman" w:hAnsi="Times New Roman"/>
          <w:sz w:val="28"/>
          <w:szCs w:val="28"/>
        </w:rPr>
        <w:t>сельскохозяйственной продукции,</w:t>
      </w:r>
    </w:p>
    <w:p w:rsidR="00042815" w:rsidRPr="004D0FD7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D0FD7">
        <w:rPr>
          <w:rFonts w:ascii="Times New Roman" w:hAnsi="Times New Roman"/>
          <w:sz w:val="28"/>
          <w:szCs w:val="28"/>
        </w:rPr>
        <w:t>сырья и продовольствия</w:t>
      </w:r>
    </w:p>
    <w:p w:rsidR="00042815" w:rsidRPr="004D0FD7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D0FD7">
        <w:rPr>
          <w:rFonts w:ascii="Times New Roman" w:hAnsi="Times New Roman"/>
          <w:sz w:val="28"/>
          <w:szCs w:val="28"/>
        </w:rPr>
        <w:t>в Смоленской области</w:t>
      </w:r>
      <w:r w:rsidR="00A94DAE">
        <w:rPr>
          <w:rFonts w:ascii="Times New Roman" w:hAnsi="Times New Roman"/>
          <w:sz w:val="28"/>
          <w:szCs w:val="28"/>
        </w:rPr>
        <w:t>»</w:t>
      </w:r>
      <w:r w:rsidRPr="004D0FD7">
        <w:rPr>
          <w:rFonts w:ascii="Times New Roman" w:hAnsi="Times New Roman"/>
          <w:sz w:val="28"/>
          <w:szCs w:val="28"/>
        </w:rPr>
        <w:t xml:space="preserve"> крестьянским</w:t>
      </w:r>
    </w:p>
    <w:p w:rsidR="00042815" w:rsidRPr="004D0FD7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D0FD7">
        <w:rPr>
          <w:rFonts w:ascii="Times New Roman" w:hAnsi="Times New Roman"/>
          <w:sz w:val="28"/>
          <w:szCs w:val="28"/>
        </w:rPr>
        <w:t>(фермерским) хозяйствам</w:t>
      </w:r>
    </w:p>
    <w:p w:rsidR="00042815" w:rsidRPr="004D0FD7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D0FD7">
        <w:rPr>
          <w:rFonts w:ascii="Times New Roman" w:hAnsi="Times New Roman"/>
          <w:sz w:val="28"/>
          <w:szCs w:val="28"/>
        </w:rPr>
        <w:t>или индивидуальным предпринимателям</w:t>
      </w:r>
    </w:p>
    <w:p w:rsidR="00042815" w:rsidRPr="004D0FD7" w:rsidRDefault="00042815" w:rsidP="00691E3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D0FD7">
        <w:rPr>
          <w:rFonts w:ascii="Times New Roman" w:hAnsi="Times New Roman"/>
          <w:sz w:val="28"/>
          <w:szCs w:val="28"/>
        </w:rPr>
        <w:t>на их создание и (или) развитие</w:t>
      </w:r>
    </w:p>
    <w:p w:rsidR="00042815" w:rsidRPr="004D0FD7" w:rsidRDefault="00042815" w:rsidP="0004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815" w:rsidRPr="004D0FD7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0FD7">
        <w:rPr>
          <w:rFonts w:ascii="Times New Roman" w:hAnsi="Times New Roman"/>
          <w:sz w:val="28"/>
          <w:szCs w:val="28"/>
        </w:rPr>
        <w:t>Форма</w:t>
      </w:r>
    </w:p>
    <w:p w:rsidR="00042815" w:rsidRPr="004D0FD7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0"/>
        <w:gridCol w:w="1578"/>
        <w:gridCol w:w="1361"/>
        <w:gridCol w:w="4731"/>
      </w:tblGrid>
      <w:tr w:rsidR="00042815" w:rsidRPr="004D0FD7" w:rsidTr="009E493E">
        <w:tc>
          <w:tcPr>
            <w:tcW w:w="10410" w:type="dxa"/>
            <w:gridSpan w:val="4"/>
          </w:tcPr>
          <w:p w:rsidR="00042815" w:rsidRPr="004D0FD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>СОГЛАСИЕ</w:t>
            </w:r>
          </w:p>
          <w:p w:rsidR="00042815" w:rsidRPr="004D0FD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042815" w:rsidRPr="004D0FD7" w:rsidTr="009E493E">
        <w:tc>
          <w:tcPr>
            <w:tcW w:w="4318" w:type="dxa"/>
            <w:gridSpan w:val="2"/>
          </w:tcPr>
          <w:p w:rsidR="00042815" w:rsidRPr="004D0FD7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  <w:tc>
          <w:tcPr>
            <w:tcW w:w="6092" w:type="dxa"/>
            <w:gridSpan w:val="2"/>
          </w:tcPr>
          <w:p w:rsidR="00042815" w:rsidRPr="004D0FD7" w:rsidRDefault="00A94D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</w:t>
            </w:r>
            <w:r w:rsidR="00042815" w:rsidRPr="004D0FD7">
              <w:rPr>
                <w:rFonts w:ascii="Times New Roman" w:hAnsi="Times New Roman"/>
                <w:sz w:val="28"/>
                <w:szCs w:val="28"/>
              </w:rPr>
              <w:t xml:space="preserve"> __________ ____ г.</w:t>
            </w:r>
          </w:p>
        </w:tc>
      </w:tr>
      <w:tr w:rsidR="00E35079" w:rsidRPr="004D0FD7" w:rsidTr="009E493E">
        <w:tc>
          <w:tcPr>
            <w:tcW w:w="10410" w:type="dxa"/>
            <w:gridSpan w:val="4"/>
          </w:tcPr>
          <w:p w:rsidR="00042815" w:rsidRPr="004D0FD7" w:rsidRDefault="0004281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>Я, __________________________________________________________</w:t>
            </w:r>
            <w:r w:rsidR="00BF51AE" w:rsidRPr="004D0FD7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4D0FD7">
              <w:rPr>
                <w:rFonts w:ascii="Times New Roman" w:hAnsi="Times New Roman"/>
                <w:sz w:val="28"/>
                <w:szCs w:val="28"/>
              </w:rPr>
              <w:t>_____,</w:t>
            </w:r>
          </w:p>
          <w:p w:rsidR="00042815" w:rsidRPr="004D0FD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>(фамилия, имя, отчество (при наличии) полностью)</w:t>
            </w:r>
          </w:p>
          <w:p w:rsidR="00042815" w:rsidRPr="004D0FD7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>зарегистрированный(ая) по адресу: ________________________________________</w:t>
            </w:r>
            <w:r w:rsidR="002854FE" w:rsidRPr="004D0FD7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 w:rsidRPr="004D0FD7">
              <w:rPr>
                <w:rFonts w:ascii="Times New Roman" w:hAnsi="Times New Roman"/>
                <w:sz w:val="28"/>
                <w:szCs w:val="28"/>
              </w:rPr>
              <w:t>__________________________________________________________</w:t>
            </w:r>
            <w:r w:rsidR="00691E33" w:rsidRPr="004D0FD7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4D0FD7">
              <w:rPr>
                <w:rFonts w:ascii="Times New Roman" w:hAnsi="Times New Roman"/>
                <w:sz w:val="28"/>
                <w:szCs w:val="28"/>
              </w:rPr>
              <w:t>__,</w:t>
            </w:r>
          </w:p>
          <w:p w:rsidR="00042815" w:rsidRPr="004D0FD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>(индекс и адрес места регистрации согласно паспорту)</w:t>
            </w:r>
          </w:p>
          <w:p w:rsidR="00042815" w:rsidRPr="004D0FD7" w:rsidRDefault="00691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>паспорт серии _______ №</w:t>
            </w:r>
            <w:r w:rsidR="00042815" w:rsidRPr="004D0FD7">
              <w:rPr>
                <w:rFonts w:ascii="Times New Roman" w:hAnsi="Times New Roman"/>
                <w:sz w:val="28"/>
                <w:szCs w:val="28"/>
              </w:rPr>
              <w:t xml:space="preserve"> _____________ выдан _________________________</w:t>
            </w:r>
            <w:r w:rsidR="002854FE" w:rsidRPr="004D0FD7">
              <w:rPr>
                <w:rFonts w:ascii="Times New Roman" w:hAnsi="Times New Roman"/>
                <w:sz w:val="28"/>
                <w:szCs w:val="28"/>
              </w:rPr>
              <w:t>________________________</w:t>
            </w:r>
            <w:r w:rsidRPr="004D0FD7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2854FE" w:rsidRPr="004D0FD7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042815" w:rsidRPr="004D0FD7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042815" w:rsidRPr="004D0FD7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="00691E33" w:rsidRPr="004D0FD7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  <w:r w:rsidRPr="004D0FD7">
              <w:rPr>
                <w:rFonts w:ascii="Times New Roman" w:hAnsi="Times New Roman"/>
                <w:sz w:val="28"/>
                <w:szCs w:val="28"/>
              </w:rPr>
              <w:t>____,</w:t>
            </w:r>
          </w:p>
          <w:p w:rsidR="00042815" w:rsidRPr="004D0FD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>(орган, выдавший паспорт, и дата выдачи)</w:t>
            </w:r>
          </w:p>
          <w:p w:rsidR="00042815" w:rsidRPr="004D0FD7" w:rsidRDefault="00042815" w:rsidP="00E350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      </w:r>
            <w:hyperlink r:id="rId7" w:history="1">
              <w:r w:rsidRPr="004D0FD7">
                <w:rPr>
                  <w:rFonts w:ascii="Times New Roman" w:hAnsi="Times New Roman"/>
                  <w:sz w:val="28"/>
                  <w:szCs w:val="28"/>
                </w:rPr>
                <w:t>законом</w:t>
              </w:r>
            </w:hyperlink>
            <w:r w:rsidRPr="004D0FD7">
              <w:rPr>
                <w:rFonts w:ascii="Times New Roman" w:hAnsi="Times New Roman"/>
                <w:sz w:val="28"/>
                <w:szCs w:val="28"/>
              </w:rPr>
              <w:t xml:space="preserve"> от 27.07.2006 N 152-ФЗ </w:t>
            </w:r>
            <w:r w:rsidR="00E35079">
              <w:rPr>
                <w:rFonts w:ascii="Times New Roman" w:hAnsi="Times New Roman"/>
                <w:sz w:val="28"/>
                <w:szCs w:val="28"/>
              </w:rPr>
              <w:t>«</w:t>
            </w:r>
            <w:r w:rsidRPr="004D0FD7">
              <w:rPr>
                <w:rFonts w:ascii="Times New Roman" w:hAnsi="Times New Roman"/>
                <w:sz w:val="28"/>
                <w:szCs w:val="28"/>
              </w:rPr>
              <w:t>О персональных данных</w:t>
            </w:r>
            <w:r w:rsidR="00E35079">
              <w:rPr>
                <w:rFonts w:ascii="Times New Roman" w:hAnsi="Times New Roman"/>
                <w:sz w:val="28"/>
                <w:szCs w:val="28"/>
              </w:rPr>
              <w:t>»</w:t>
            </w:r>
            <w:r w:rsidRPr="004D0F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42815" w:rsidRPr="004D0FD7" w:rsidTr="009E493E">
        <w:tc>
          <w:tcPr>
            <w:tcW w:w="2740" w:type="dxa"/>
          </w:tcPr>
          <w:p w:rsidR="00042815" w:rsidRPr="004D0FD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lastRenderedPageBreak/>
              <w:t>_________________</w:t>
            </w:r>
          </w:p>
          <w:p w:rsidR="00042815" w:rsidRPr="004D0FD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2939" w:type="dxa"/>
            <w:gridSpan w:val="2"/>
          </w:tcPr>
          <w:p w:rsidR="00042815" w:rsidRPr="004D0FD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>___________________/</w:t>
            </w:r>
          </w:p>
          <w:p w:rsidR="00042815" w:rsidRPr="004D0FD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4731" w:type="dxa"/>
          </w:tcPr>
          <w:p w:rsidR="00042815" w:rsidRPr="004D0FD7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>______________________/</w:t>
            </w:r>
          </w:p>
          <w:p w:rsidR="00042815" w:rsidRPr="004D0FD7" w:rsidRDefault="00691E33" w:rsidP="00691E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0FD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42815" w:rsidRPr="004D0FD7">
              <w:rPr>
                <w:rFonts w:ascii="Times New Roman" w:hAnsi="Times New Roman"/>
                <w:sz w:val="28"/>
                <w:szCs w:val="28"/>
              </w:rPr>
              <w:t>(Ф.И.О. (полностью))</w:t>
            </w:r>
          </w:p>
        </w:tc>
      </w:tr>
    </w:tbl>
    <w:p w:rsidR="00042815" w:rsidRPr="004D0FD7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Pr="004D0FD7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Pr="004D0FD7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Pr="004D0FD7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Pr="004D0FD7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51AE" w:rsidRPr="004D0FD7" w:rsidRDefault="00BF51AE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F51AE" w:rsidRPr="004D0FD7" w:rsidSect="00A94DAE">
      <w:headerReference w:type="default" r:id="rId8"/>
      <w:pgSz w:w="11906" w:h="16838"/>
      <w:pgMar w:top="1134" w:right="567" w:bottom="993" w:left="992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FC4" w:rsidRDefault="00F71FC4" w:rsidP="00037FB8">
      <w:pPr>
        <w:spacing w:after="0" w:line="240" w:lineRule="auto"/>
      </w:pPr>
      <w:r>
        <w:separator/>
      </w:r>
    </w:p>
  </w:endnote>
  <w:endnote w:type="continuationSeparator" w:id="0">
    <w:p w:rsidR="00F71FC4" w:rsidRDefault="00F71FC4" w:rsidP="0003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FC4" w:rsidRDefault="00F71FC4" w:rsidP="00037FB8">
      <w:pPr>
        <w:spacing w:after="0" w:line="240" w:lineRule="auto"/>
      </w:pPr>
      <w:r>
        <w:separator/>
      </w:r>
    </w:p>
  </w:footnote>
  <w:footnote w:type="continuationSeparator" w:id="0">
    <w:p w:rsidR="00F71FC4" w:rsidRDefault="00F71FC4" w:rsidP="0003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3E" w:rsidRDefault="009E493E">
    <w:pPr>
      <w:pStyle w:val="a3"/>
      <w:jc w:val="center"/>
    </w:pPr>
  </w:p>
  <w:p w:rsidR="009E493E" w:rsidRDefault="009E49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5079">
      <w:rPr>
        <w:noProof/>
      </w:rPr>
      <w:t>2</w:t>
    </w:r>
    <w:r>
      <w:fldChar w:fldCharType="end"/>
    </w:r>
  </w:p>
  <w:p w:rsidR="009E493E" w:rsidRDefault="009E49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6A"/>
    <w:rsid w:val="000059FC"/>
    <w:rsid w:val="00011DAB"/>
    <w:rsid w:val="00017B06"/>
    <w:rsid w:val="00021479"/>
    <w:rsid w:val="00023590"/>
    <w:rsid w:val="0002379F"/>
    <w:rsid w:val="000238F3"/>
    <w:rsid w:val="00037FB8"/>
    <w:rsid w:val="00042815"/>
    <w:rsid w:val="0005109C"/>
    <w:rsid w:val="00082B06"/>
    <w:rsid w:val="000A749E"/>
    <w:rsid w:val="000B72CC"/>
    <w:rsid w:val="000C4545"/>
    <w:rsid w:val="000D06D5"/>
    <w:rsid w:val="000E02F2"/>
    <w:rsid w:val="000E7F95"/>
    <w:rsid w:val="000F597B"/>
    <w:rsid w:val="00103DC0"/>
    <w:rsid w:val="001114A3"/>
    <w:rsid w:val="00125392"/>
    <w:rsid w:val="00134093"/>
    <w:rsid w:val="00150F57"/>
    <w:rsid w:val="0015451B"/>
    <w:rsid w:val="00160C85"/>
    <w:rsid w:val="00173BF5"/>
    <w:rsid w:val="001806BA"/>
    <w:rsid w:val="00184B4E"/>
    <w:rsid w:val="001917E2"/>
    <w:rsid w:val="001A2559"/>
    <w:rsid w:val="001C13CF"/>
    <w:rsid w:val="001C1C28"/>
    <w:rsid w:val="001D19FA"/>
    <w:rsid w:val="001F6AD0"/>
    <w:rsid w:val="00205ADC"/>
    <w:rsid w:val="00222163"/>
    <w:rsid w:val="00225A42"/>
    <w:rsid w:val="00227663"/>
    <w:rsid w:val="00237AA2"/>
    <w:rsid w:val="00263193"/>
    <w:rsid w:val="00277CAB"/>
    <w:rsid w:val="002854FE"/>
    <w:rsid w:val="00287F6E"/>
    <w:rsid w:val="00297CF2"/>
    <w:rsid w:val="002A6E06"/>
    <w:rsid w:val="002C3F6A"/>
    <w:rsid w:val="002E0721"/>
    <w:rsid w:val="003129CA"/>
    <w:rsid w:val="00313BD2"/>
    <w:rsid w:val="003266E2"/>
    <w:rsid w:val="00326CC7"/>
    <w:rsid w:val="00356A3E"/>
    <w:rsid w:val="00386732"/>
    <w:rsid w:val="003A4AC3"/>
    <w:rsid w:val="003B2156"/>
    <w:rsid w:val="003C0CBD"/>
    <w:rsid w:val="003D3C6B"/>
    <w:rsid w:val="003F0DD7"/>
    <w:rsid w:val="003F1B7B"/>
    <w:rsid w:val="003F42B6"/>
    <w:rsid w:val="00403072"/>
    <w:rsid w:val="0040461E"/>
    <w:rsid w:val="00405ACA"/>
    <w:rsid w:val="00417376"/>
    <w:rsid w:val="00421683"/>
    <w:rsid w:val="00421B72"/>
    <w:rsid w:val="00426D40"/>
    <w:rsid w:val="004469BC"/>
    <w:rsid w:val="00446F2D"/>
    <w:rsid w:val="00447234"/>
    <w:rsid w:val="004502D6"/>
    <w:rsid w:val="00450D53"/>
    <w:rsid w:val="004625E8"/>
    <w:rsid w:val="00465EC8"/>
    <w:rsid w:val="00471242"/>
    <w:rsid w:val="00483A90"/>
    <w:rsid w:val="00487053"/>
    <w:rsid w:val="00491288"/>
    <w:rsid w:val="00492926"/>
    <w:rsid w:val="00492B4C"/>
    <w:rsid w:val="004A689A"/>
    <w:rsid w:val="004C1BF8"/>
    <w:rsid w:val="004C2971"/>
    <w:rsid w:val="004D0FD7"/>
    <w:rsid w:val="004F3339"/>
    <w:rsid w:val="004F5F3C"/>
    <w:rsid w:val="005037E4"/>
    <w:rsid w:val="005351E1"/>
    <w:rsid w:val="0055298F"/>
    <w:rsid w:val="00553E1C"/>
    <w:rsid w:val="00556AAD"/>
    <w:rsid w:val="005913AE"/>
    <w:rsid w:val="005B52E9"/>
    <w:rsid w:val="005D6886"/>
    <w:rsid w:val="005F25D3"/>
    <w:rsid w:val="005F453B"/>
    <w:rsid w:val="005F785E"/>
    <w:rsid w:val="006022DF"/>
    <w:rsid w:val="00607BC4"/>
    <w:rsid w:val="00634F6A"/>
    <w:rsid w:val="00635F2A"/>
    <w:rsid w:val="00652E2B"/>
    <w:rsid w:val="006572C9"/>
    <w:rsid w:val="0066319D"/>
    <w:rsid w:val="00681754"/>
    <w:rsid w:val="0068422B"/>
    <w:rsid w:val="00691E33"/>
    <w:rsid w:val="006B484C"/>
    <w:rsid w:val="006C1F4B"/>
    <w:rsid w:val="006D3AFE"/>
    <w:rsid w:val="006E1E44"/>
    <w:rsid w:val="00716604"/>
    <w:rsid w:val="00721B1B"/>
    <w:rsid w:val="00722FCB"/>
    <w:rsid w:val="00733950"/>
    <w:rsid w:val="00743E97"/>
    <w:rsid w:val="0075349C"/>
    <w:rsid w:val="007650A2"/>
    <w:rsid w:val="00772907"/>
    <w:rsid w:val="00772DD9"/>
    <w:rsid w:val="00774BAE"/>
    <w:rsid w:val="00780E27"/>
    <w:rsid w:val="00784B0A"/>
    <w:rsid w:val="0079156D"/>
    <w:rsid w:val="007A2A8E"/>
    <w:rsid w:val="007A51D3"/>
    <w:rsid w:val="007C73CE"/>
    <w:rsid w:val="007F531D"/>
    <w:rsid w:val="0080237A"/>
    <w:rsid w:val="0081190B"/>
    <w:rsid w:val="00823DB7"/>
    <w:rsid w:val="00826A8A"/>
    <w:rsid w:val="008325EB"/>
    <w:rsid w:val="00833E5E"/>
    <w:rsid w:val="00835CE6"/>
    <w:rsid w:val="00841964"/>
    <w:rsid w:val="0085316A"/>
    <w:rsid w:val="008606F1"/>
    <w:rsid w:val="00863830"/>
    <w:rsid w:val="00867FAF"/>
    <w:rsid w:val="0087744B"/>
    <w:rsid w:val="00884551"/>
    <w:rsid w:val="00887E95"/>
    <w:rsid w:val="008C6852"/>
    <w:rsid w:val="008E1A2C"/>
    <w:rsid w:val="008E6F73"/>
    <w:rsid w:val="00900F18"/>
    <w:rsid w:val="00911F69"/>
    <w:rsid w:val="00934132"/>
    <w:rsid w:val="009371E3"/>
    <w:rsid w:val="0095258E"/>
    <w:rsid w:val="009804D8"/>
    <w:rsid w:val="00993A4A"/>
    <w:rsid w:val="009A76EF"/>
    <w:rsid w:val="009B7966"/>
    <w:rsid w:val="009C0184"/>
    <w:rsid w:val="009C334A"/>
    <w:rsid w:val="009D060A"/>
    <w:rsid w:val="009D1346"/>
    <w:rsid w:val="009D360D"/>
    <w:rsid w:val="009D382E"/>
    <w:rsid w:val="009E493E"/>
    <w:rsid w:val="00A01F71"/>
    <w:rsid w:val="00A255C1"/>
    <w:rsid w:val="00A3597A"/>
    <w:rsid w:val="00A3794F"/>
    <w:rsid w:val="00A4095F"/>
    <w:rsid w:val="00A430BC"/>
    <w:rsid w:val="00A50141"/>
    <w:rsid w:val="00A530BD"/>
    <w:rsid w:val="00A60E69"/>
    <w:rsid w:val="00A80AFF"/>
    <w:rsid w:val="00A819D2"/>
    <w:rsid w:val="00A86FED"/>
    <w:rsid w:val="00A94DAE"/>
    <w:rsid w:val="00AA51AD"/>
    <w:rsid w:val="00AB55AC"/>
    <w:rsid w:val="00AC1743"/>
    <w:rsid w:val="00B1689A"/>
    <w:rsid w:val="00B22EB2"/>
    <w:rsid w:val="00B25EB0"/>
    <w:rsid w:val="00B26735"/>
    <w:rsid w:val="00B47625"/>
    <w:rsid w:val="00B47A02"/>
    <w:rsid w:val="00B75D7B"/>
    <w:rsid w:val="00B85A9B"/>
    <w:rsid w:val="00BA034C"/>
    <w:rsid w:val="00BA7E35"/>
    <w:rsid w:val="00BB6BE5"/>
    <w:rsid w:val="00BD32EF"/>
    <w:rsid w:val="00BE4606"/>
    <w:rsid w:val="00BE70B8"/>
    <w:rsid w:val="00BF51AE"/>
    <w:rsid w:val="00BF5F7F"/>
    <w:rsid w:val="00C02C5B"/>
    <w:rsid w:val="00C0369F"/>
    <w:rsid w:val="00C07F29"/>
    <w:rsid w:val="00C1035F"/>
    <w:rsid w:val="00C301DA"/>
    <w:rsid w:val="00C4039B"/>
    <w:rsid w:val="00C448D1"/>
    <w:rsid w:val="00C5483A"/>
    <w:rsid w:val="00C922DA"/>
    <w:rsid w:val="00C94065"/>
    <w:rsid w:val="00CB54A1"/>
    <w:rsid w:val="00CC6912"/>
    <w:rsid w:val="00CD214E"/>
    <w:rsid w:val="00CE6F20"/>
    <w:rsid w:val="00D01BB5"/>
    <w:rsid w:val="00D10425"/>
    <w:rsid w:val="00D20996"/>
    <w:rsid w:val="00D45B8C"/>
    <w:rsid w:val="00D624FD"/>
    <w:rsid w:val="00D62DC5"/>
    <w:rsid w:val="00D67D62"/>
    <w:rsid w:val="00D72245"/>
    <w:rsid w:val="00D72724"/>
    <w:rsid w:val="00D812E7"/>
    <w:rsid w:val="00D87DF1"/>
    <w:rsid w:val="00D9608B"/>
    <w:rsid w:val="00DA1282"/>
    <w:rsid w:val="00DA272A"/>
    <w:rsid w:val="00DC0C20"/>
    <w:rsid w:val="00DC19DC"/>
    <w:rsid w:val="00DD559A"/>
    <w:rsid w:val="00DD786A"/>
    <w:rsid w:val="00DE1C3B"/>
    <w:rsid w:val="00DE51E1"/>
    <w:rsid w:val="00E35079"/>
    <w:rsid w:val="00E378D2"/>
    <w:rsid w:val="00E45515"/>
    <w:rsid w:val="00E64F6D"/>
    <w:rsid w:val="00E6726F"/>
    <w:rsid w:val="00E854E5"/>
    <w:rsid w:val="00E86082"/>
    <w:rsid w:val="00EA1E7E"/>
    <w:rsid w:val="00EA6924"/>
    <w:rsid w:val="00EC3118"/>
    <w:rsid w:val="00ED33D7"/>
    <w:rsid w:val="00EE1AE9"/>
    <w:rsid w:val="00EE1DEF"/>
    <w:rsid w:val="00F05046"/>
    <w:rsid w:val="00F069B4"/>
    <w:rsid w:val="00F1105F"/>
    <w:rsid w:val="00F307FF"/>
    <w:rsid w:val="00F408CD"/>
    <w:rsid w:val="00F67CFE"/>
    <w:rsid w:val="00F71FC4"/>
    <w:rsid w:val="00F73C03"/>
    <w:rsid w:val="00F77964"/>
    <w:rsid w:val="00FC0289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4FFAD9-CABD-4179-B996-81DA7C0A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26A8A"/>
    <w:pPr>
      <w:keepNext/>
      <w:spacing w:after="0" w:line="240" w:lineRule="auto"/>
      <w:jc w:val="center"/>
      <w:outlineLvl w:val="1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26A8A"/>
    <w:rPr>
      <w:rFonts w:ascii="Arial" w:hAnsi="Arial" w:cs="Arial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37F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7F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7F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7FB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7FB8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887E95"/>
    <w:rPr>
      <w:rFonts w:cs="Times New Roman"/>
      <w:i/>
    </w:rPr>
  </w:style>
  <w:style w:type="character" w:customStyle="1" w:styleId="s10">
    <w:name w:val="s_10"/>
    <w:rsid w:val="008325EB"/>
  </w:style>
  <w:style w:type="paragraph" w:customStyle="1" w:styleId="s1">
    <w:name w:val="s_1"/>
    <w:basedOn w:val="a"/>
    <w:rsid w:val="00E6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672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A025AD4391957CBE030FCA33A002A42E5AA595CB7CFDB3EBA7B18B105DCC04CC1D9A75C5FD8C3306D0782870z6lA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EAF8-8CE4-4E6F-B7A4-3417F846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1424</Characters>
  <Application>Microsoft Office Word</Application>
  <DocSecurity>6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Смоленской области от 23.05.2019 N 313(ред. от 29.06.2021)"Об утверждении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</vt:lpstr>
    </vt:vector>
  </TitlesOfParts>
  <Company>КонсультантПлюс Версия 4021.00.31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23.05.2019 N 313(ред. от 29.06.2021)"Об утверждении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</dc:title>
  <dc:subject/>
  <dc:creator>Свешникова Ксения Владимировна</dc:creator>
  <cp:keywords/>
  <dc:description/>
  <cp:lastModifiedBy>Свешникова Ксения Владимировна</cp:lastModifiedBy>
  <cp:revision>2</cp:revision>
  <cp:lastPrinted>2022-01-19T08:16:00Z</cp:lastPrinted>
  <dcterms:created xsi:type="dcterms:W3CDTF">2022-04-11T13:38:00Z</dcterms:created>
  <dcterms:modified xsi:type="dcterms:W3CDTF">2022-04-11T13:38:00Z</dcterms:modified>
</cp:coreProperties>
</file>