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FEF81" w14:textId="77777777" w:rsidR="00346CC1" w:rsidRPr="00D74629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D74629">
        <w:rPr>
          <w:rFonts w:ascii="Times New Roman" w:hAnsi="Times New Roman" w:cs="Times New Roman"/>
          <w:b/>
          <w:bCs/>
          <w:sz w:val="20"/>
          <w:szCs w:val="20"/>
        </w:rPr>
        <w:t>ФОРМА №1</w:t>
      </w:r>
    </w:p>
    <w:p w14:paraId="2BC3FB56" w14:textId="77777777" w:rsidR="00346CC1" w:rsidRPr="00D74629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t>ЗАЯВКА</w:t>
      </w:r>
    </w:p>
    <w:p w14:paraId="188DD30F" w14:textId="77777777" w:rsidR="00346CC1" w:rsidRPr="00D74629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t>на участие в индивидуальных дисциплинах</w:t>
      </w:r>
    </w:p>
    <w:p w14:paraId="13E69E80" w14:textId="77777777" w:rsidR="00346CC1" w:rsidRPr="00D74629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t>Регионального этапа Всероссийского Марафона «Земля спорта — 2026»</w:t>
      </w:r>
    </w:p>
    <w:p w14:paraId="75219C49" w14:textId="77777777" w:rsidR="00346CC1" w:rsidRPr="00D74629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t>Субъект РФ: _________________________</w:t>
      </w:r>
    </w:p>
    <w:p w14:paraId="2575819A" w14:textId="77777777" w:rsidR="00346CC1" w:rsidRPr="00D74629" w:rsidRDefault="00346CC1" w:rsidP="00346CC1">
      <w:p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Муниципальное образование: _________________________</w:t>
      </w:r>
    </w:p>
    <w:p w14:paraId="27F9A5C6" w14:textId="77777777" w:rsidR="00346CC1" w:rsidRPr="00D74629" w:rsidRDefault="00346CC1" w:rsidP="00346CC1">
      <w:p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Дата проведения: _________________________</w:t>
      </w:r>
    </w:p>
    <w:p w14:paraId="2F595294" w14:textId="77777777" w:rsidR="00346CC1" w:rsidRPr="00D74629" w:rsidRDefault="00346CC1" w:rsidP="00346CC1">
      <w:p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Сведения об участнике</w:t>
      </w:r>
    </w:p>
    <w:tbl>
      <w:tblPr>
        <w:tblW w:w="1459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9072"/>
      </w:tblGrid>
      <w:tr w:rsidR="00346CC1" w:rsidRPr="00D74629" w14:paraId="34F735E7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EACE6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BDE07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Поле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190A7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Заполняется</w:t>
            </w:r>
          </w:p>
        </w:tc>
      </w:tr>
      <w:tr w:rsidR="00346CC1" w:rsidRPr="00D74629" w14:paraId="3123C966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BB397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56513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34CBC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470CE7D4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226B2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34FEF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E526D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2AA24F6C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68DC0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8E181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FFB24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7A53315F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DB6AE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5FFE4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676A9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2108BDD9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A03B8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D8D94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D112C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/ Ж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46CC1" w:rsidRPr="00D74629" w14:paraId="544128B9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7E0C8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74647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Статус участника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FE1AA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Проживающий на сельских территориях и агломерациях: _________________________ (адрес регистрации по паспорту)</w:t>
            </w:r>
          </w:p>
        </w:tc>
      </w:tr>
      <w:tr w:rsidR="00346CC1" w:rsidRPr="00D74629" w14:paraId="250F4F6D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4259C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3BACD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1F7E1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Работающий — место работы: _________________________</w:t>
            </w:r>
          </w:p>
        </w:tc>
      </w:tr>
      <w:tr w:rsidR="00346CC1" w:rsidRPr="00D74629" w14:paraId="4201578C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6D686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0A8ED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9D4233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Обучающийся — образовательная организация: _________________________</w:t>
            </w:r>
          </w:p>
        </w:tc>
      </w:tr>
      <w:tr w:rsidR="00346CC1" w:rsidRPr="00D74629" w14:paraId="4E84E9D2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87877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24892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6CCA0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3A439C18" w14:textId="77777777" w:rsidTr="00346CC1">
        <w:trPr>
          <w:trHeight w:val="315"/>
        </w:trPr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AF301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965C6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Размер одежды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232CD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505FB1F9" w14:textId="77777777" w:rsidTr="00346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52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81258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Дисциплина</w:t>
            </w:r>
          </w:p>
        </w:tc>
        <w:tc>
          <w:tcPr>
            <w:tcW w:w="90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49AB3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</w:tr>
      <w:tr w:rsidR="00346CC1" w:rsidRPr="00D74629" w14:paraId="1AB37D6E" w14:textId="77777777" w:rsidTr="00346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52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B7B7F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Многоборье ГТО</w:t>
            </w:r>
          </w:p>
        </w:tc>
        <w:tc>
          <w:tcPr>
            <w:tcW w:w="90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D690A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46CC1" w:rsidRPr="00D74629" w14:paraId="107CD5B6" w14:textId="77777777" w:rsidTr="00346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52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F9271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Силовой экстрим</w:t>
            </w:r>
          </w:p>
        </w:tc>
        <w:tc>
          <w:tcPr>
            <w:tcW w:w="90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1DCB6" w14:textId="77777777" w:rsidR="00346CC1" w:rsidRPr="00D74629" w:rsidRDefault="00346CC1" w:rsidP="001F3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3C60141A" w14:textId="69EB2750" w:rsidR="00346CC1" w:rsidRPr="00D74629" w:rsidRDefault="00346CC1" w:rsidP="00872B05">
      <w:pPr>
        <w:rPr>
          <w:rFonts w:ascii="Times New Roman" w:hAnsi="Times New Roman" w:cs="Times New Roman"/>
          <w:sz w:val="20"/>
          <w:szCs w:val="20"/>
        </w:rPr>
      </w:pPr>
    </w:p>
    <w:p w14:paraId="05485FD9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Подтверждаю, что ознакомлен(а) с Положением о Марафоне и правилами проведения заявленной дисциплины. Имею медицинский допуск к участию в физкультурных мероприятиях.</w:t>
      </w:r>
    </w:p>
    <w:p w14:paraId="4491B46A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прилагается.</w:t>
      </w:r>
    </w:p>
    <w:p w14:paraId="24C32345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Дата: «___» __________ 2026 г.</w:t>
      </w:r>
    </w:p>
    <w:p w14:paraId="6D2CE2F5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Подпись участника: _________________ / _________________________</w:t>
      </w:r>
    </w:p>
    <w:p w14:paraId="6E0BC97C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 xml:space="preserve">                      (</w:t>
      </w:r>
      <w:proofErr w:type="gramStart"/>
      <w:r w:rsidRPr="00D7462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74629">
        <w:rPr>
          <w:rFonts w:ascii="Times New Roman" w:hAnsi="Times New Roman" w:cs="Times New Roman"/>
          <w:sz w:val="20"/>
          <w:szCs w:val="20"/>
        </w:rPr>
        <w:t xml:space="preserve">           (ФИО)</w:t>
      </w:r>
    </w:p>
    <w:p w14:paraId="2019BA3A" w14:textId="72F5D079" w:rsidR="00346CC1" w:rsidRPr="00D74629" w:rsidRDefault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160A0DA0" w14:textId="2CD4D977" w:rsidR="00346CC1" w:rsidRPr="00D74629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lastRenderedPageBreak/>
        <w:t>ФОРМА №2</w:t>
      </w:r>
    </w:p>
    <w:p w14:paraId="17115218" w14:textId="77777777" w:rsidR="00346CC1" w:rsidRPr="00346CC1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6CC1">
        <w:rPr>
          <w:rFonts w:ascii="Times New Roman" w:hAnsi="Times New Roman" w:cs="Times New Roman"/>
          <w:b/>
          <w:bCs/>
          <w:sz w:val="20"/>
          <w:szCs w:val="20"/>
        </w:rPr>
        <w:t>ЗАЯВКА</w:t>
      </w:r>
    </w:p>
    <w:p w14:paraId="0E872BB4" w14:textId="77777777" w:rsidR="00346CC1" w:rsidRPr="00346CC1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6CC1">
        <w:rPr>
          <w:rFonts w:ascii="Times New Roman" w:hAnsi="Times New Roman" w:cs="Times New Roman"/>
          <w:b/>
          <w:bCs/>
          <w:sz w:val="20"/>
          <w:szCs w:val="20"/>
        </w:rPr>
        <w:t>на участие команды в командных дисциплинах</w:t>
      </w:r>
    </w:p>
    <w:p w14:paraId="72A448B7" w14:textId="77777777" w:rsidR="00346CC1" w:rsidRPr="00346CC1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6CC1">
        <w:rPr>
          <w:rFonts w:ascii="Times New Roman" w:hAnsi="Times New Roman" w:cs="Times New Roman"/>
          <w:b/>
          <w:bCs/>
          <w:sz w:val="20"/>
          <w:szCs w:val="20"/>
        </w:rPr>
        <w:t>Регионального этапа Всероссийского Марафона «Земля спорта — 2026»</w:t>
      </w:r>
    </w:p>
    <w:p w14:paraId="51AC08A5" w14:textId="77777777" w:rsidR="00346CC1" w:rsidRPr="00D74629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t>Субъект РФ: _________________________</w:t>
      </w:r>
    </w:p>
    <w:p w14:paraId="4FD483CC" w14:textId="77777777" w:rsidR="00346CC1" w:rsidRPr="00D74629" w:rsidRDefault="00346CC1" w:rsidP="00346CC1">
      <w:p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Муниципальное образование: _________________________</w:t>
      </w:r>
    </w:p>
    <w:p w14:paraId="26D10B7E" w14:textId="77777777" w:rsidR="00346CC1" w:rsidRPr="00D74629" w:rsidRDefault="00346CC1" w:rsidP="00346CC1">
      <w:p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Дата проведения: _________________________</w:t>
      </w:r>
    </w:p>
    <w:p w14:paraId="3CB2A735" w14:textId="77777777" w:rsidR="00346CC1" w:rsidRPr="00D74629" w:rsidRDefault="00346CC1" w:rsidP="00346CC1">
      <w:p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Сведения об участнике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8"/>
        <w:gridCol w:w="11624"/>
      </w:tblGrid>
      <w:tr w:rsidR="00346CC1" w:rsidRPr="00346CC1" w14:paraId="49B01924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73EF1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66018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Дисциплина</w:t>
            </w:r>
          </w:p>
        </w:tc>
        <w:tc>
          <w:tcPr>
            <w:tcW w:w="116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14992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</w:tr>
      <w:tr w:rsidR="00346CC1" w:rsidRPr="00346CC1" w14:paraId="54B90A9E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14F47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AF810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Мини-футбол</w:t>
            </w:r>
          </w:p>
        </w:tc>
        <w:tc>
          <w:tcPr>
            <w:tcW w:w="116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B4A2B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46CC1" w:rsidRPr="00346CC1" w14:paraId="7AD6B008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935AD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D1C5D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116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618EB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354713ED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Сведения о капитане команды: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8"/>
        <w:gridCol w:w="11624"/>
      </w:tblGrid>
      <w:tr w:rsidR="00346CC1" w:rsidRPr="00346CC1" w14:paraId="78A341FD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D7A10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08810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Поле</w:t>
            </w:r>
          </w:p>
        </w:tc>
        <w:tc>
          <w:tcPr>
            <w:tcW w:w="116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095E5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Заполняется</w:t>
            </w:r>
          </w:p>
        </w:tc>
      </w:tr>
      <w:tr w:rsidR="00346CC1" w:rsidRPr="00346CC1" w14:paraId="1E0BDDC9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771E9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9B9CE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16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9FC97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346CC1" w14:paraId="3B0C0C8C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832F3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76055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6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75E5E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346CC1" w14:paraId="65010CC1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A2CE0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87B4C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16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ED7FE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346CC1" w14:paraId="0D70D5E3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32E03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92A7E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16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FF1EC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C65831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Состав команды: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262"/>
        <w:gridCol w:w="1052"/>
        <w:gridCol w:w="862"/>
        <w:gridCol w:w="3422"/>
        <w:gridCol w:w="1351"/>
        <w:gridCol w:w="6284"/>
      </w:tblGrid>
      <w:tr w:rsidR="00346CC1" w:rsidRPr="00346CC1" w14:paraId="5172E29B" w14:textId="77777777" w:rsidTr="00346CC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A694D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668D1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FFC75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4E8E0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6A114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 xml:space="preserve">Статус участника (проживающий / работающий — место работы / </w:t>
            </w:r>
            <w:r w:rsidRPr="00346C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 — образовательная организация)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E75F3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Контактный телефон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FC485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Размер одежды</w:t>
            </w:r>
          </w:p>
        </w:tc>
      </w:tr>
      <w:tr w:rsidR="00346CC1" w:rsidRPr="00346CC1" w14:paraId="3A470099" w14:textId="77777777" w:rsidTr="00346C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C284E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30391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C933E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6286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5A6F0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2337B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DDDEA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346CC1" w14:paraId="5DCC85A5" w14:textId="77777777" w:rsidTr="00346C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EB5F6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78A09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77C26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28177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D8CE6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2FECA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55DCE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346CC1" w14:paraId="131694C1" w14:textId="77777777" w:rsidTr="00346C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FF4AB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A02E9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86BA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35E92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FC813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B7438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650CD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346CC1" w14:paraId="6C5BDF67" w14:textId="77777777" w:rsidTr="00346C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56024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62F7A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83277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4BC3A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5AB01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E0619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CEAE3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346CC1" w14:paraId="4D88822B" w14:textId="77777777" w:rsidTr="00346C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4BBF7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CC1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BDBEF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11433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0C118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C8404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1868A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23FE" w14:textId="77777777" w:rsidR="00346CC1" w:rsidRPr="00346CC1" w:rsidRDefault="00346CC1" w:rsidP="00346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946139" w14:textId="77777777" w:rsidR="00346CC1" w:rsidRPr="00D74629" w:rsidRDefault="00346CC1" w:rsidP="00346CC1">
      <w:pPr>
        <w:spacing w:before="24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(количество строк определяется в соответствии с правилами дисциплины)</w:t>
      </w:r>
    </w:p>
    <w:p w14:paraId="4F62BD32" w14:textId="77777777" w:rsidR="00346CC1" w:rsidRPr="00D74629" w:rsidRDefault="00346CC1" w:rsidP="00346CC1">
      <w:p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Настоящей заявкой подтверждаю, что:</w:t>
      </w:r>
    </w:p>
    <w:p w14:paraId="1A00F9D0" w14:textId="77777777" w:rsidR="00346CC1" w:rsidRPr="00D74629" w:rsidRDefault="00346CC1" w:rsidP="00346CC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все указанные участники являются жителями муниципального образования / работниками организации / обучающимися _________________________;</w:t>
      </w:r>
    </w:p>
    <w:p w14:paraId="327C6174" w14:textId="1F97AF0D" w:rsidR="00346CC1" w:rsidRPr="00D74629" w:rsidRDefault="00346CC1" w:rsidP="00346CC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вс</w:t>
      </w:r>
      <w:r w:rsidR="007F7FE1">
        <w:rPr>
          <w:rFonts w:ascii="Times New Roman" w:hAnsi="Times New Roman" w:cs="Times New Roman"/>
          <w:sz w:val="20"/>
          <w:szCs w:val="20"/>
        </w:rPr>
        <w:t>е участники достигли возраста 15</w:t>
      </w:r>
      <w:r w:rsidRPr="00D74629">
        <w:rPr>
          <w:rFonts w:ascii="Times New Roman" w:hAnsi="Times New Roman" w:cs="Times New Roman"/>
          <w:sz w:val="20"/>
          <w:szCs w:val="20"/>
        </w:rPr>
        <w:t xml:space="preserve"> лет;</w:t>
      </w:r>
    </w:p>
    <w:p w14:paraId="68B35E27" w14:textId="77777777" w:rsidR="00346CC1" w:rsidRPr="00D74629" w:rsidRDefault="00346CC1" w:rsidP="00346CC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все участники имеют медицинский допуск к участию в физкультурных мероприятиях;</w:t>
      </w:r>
    </w:p>
    <w:p w14:paraId="442FF527" w14:textId="77777777" w:rsidR="00346CC1" w:rsidRPr="00D74629" w:rsidRDefault="00346CC1" w:rsidP="00346CC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все участники ознакомлены с Положением о Марафоне и правилами проведения заявленной дисциплины;</w:t>
      </w:r>
    </w:p>
    <w:p w14:paraId="7EDCC416" w14:textId="77777777" w:rsidR="00346CC1" w:rsidRPr="00D74629" w:rsidRDefault="00346CC1" w:rsidP="00346CC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прилагается от каждого участника.</w:t>
      </w:r>
    </w:p>
    <w:p w14:paraId="765B87E9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Дата: «___» __________ 2026 г.</w:t>
      </w:r>
    </w:p>
    <w:p w14:paraId="3079E2AB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F978B0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Капитан команды: _________________ / _________________________</w:t>
      </w:r>
    </w:p>
    <w:p w14:paraId="5397C51D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 xml:space="preserve">                    (</w:t>
      </w:r>
      <w:proofErr w:type="gramStart"/>
      <w:r w:rsidRPr="00D7462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74629">
        <w:rPr>
          <w:rFonts w:ascii="Times New Roman" w:hAnsi="Times New Roman" w:cs="Times New Roman"/>
          <w:sz w:val="20"/>
          <w:szCs w:val="20"/>
        </w:rPr>
        <w:t xml:space="preserve">           (ФИО)</w:t>
      </w:r>
    </w:p>
    <w:p w14:paraId="7D501BD3" w14:textId="45AF308E" w:rsidR="00346CC1" w:rsidRPr="00D74629" w:rsidRDefault="00346CC1">
      <w:pPr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br w:type="page"/>
      </w:r>
    </w:p>
    <w:p w14:paraId="7BCF6802" w14:textId="794A23C6" w:rsidR="00346CC1" w:rsidRPr="00D74629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lastRenderedPageBreak/>
        <w:t>ФОРМА №3</w:t>
      </w:r>
    </w:p>
    <w:p w14:paraId="5613C281" w14:textId="77777777" w:rsidR="00346CC1" w:rsidRPr="00346CC1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6CC1">
        <w:rPr>
          <w:rFonts w:ascii="Times New Roman" w:hAnsi="Times New Roman" w:cs="Times New Roman"/>
          <w:b/>
          <w:bCs/>
          <w:sz w:val="20"/>
          <w:szCs w:val="20"/>
        </w:rPr>
        <w:t>ЗАЯВКА</w:t>
      </w:r>
    </w:p>
    <w:p w14:paraId="4F19BB49" w14:textId="77777777" w:rsidR="00346CC1" w:rsidRPr="00346CC1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6CC1">
        <w:rPr>
          <w:rFonts w:ascii="Times New Roman" w:hAnsi="Times New Roman" w:cs="Times New Roman"/>
          <w:b/>
          <w:bCs/>
          <w:sz w:val="20"/>
          <w:szCs w:val="20"/>
        </w:rPr>
        <w:t>на участие в семейной эстафете</w:t>
      </w:r>
    </w:p>
    <w:p w14:paraId="2932B2FE" w14:textId="77777777" w:rsidR="00346CC1" w:rsidRPr="00346CC1" w:rsidRDefault="00346CC1" w:rsidP="00346C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6CC1">
        <w:rPr>
          <w:rFonts w:ascii="Times New Roman" w:hAnsi="Times New Roman" w:cs="Times New Roman"/>
          <w:b/>
          <w:bCs/>
          <w:sz w:val="20"/>
          <w:szCs w:val="20"/>
        </w:rPr>
        <w:t>Регионального этапа Всероссийского Марафона «Земля спорта — 2026»</w:t>
      </w:r>
    </w:p>
    <w:p w14:paraId="3D97EF6B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Субъект РФ: _________________________</w:t>
      </w:r>
    </w:p>
    <w:p w14:paraId="08C8B4AA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Муниципальное образование: _________________________</w:t>
      </w:r>
    </w:p>
    <w:p w14:paraId="16C79A9A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Дата проведения: _________________________</w:t>
      </w:r>
    </w:p>
    <w:p w14:paraId="0282CC4F" w14:textId="77777777" w:rsidR="00346CC1" w:rsidRPr="00D74629" w:rsidRDefault="00346CC1" w:rsidP="00346CC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4629">
        <w:rPr>
          <w:rFonts w:ascii="Times New Roman" w:hAnsi="Times New Roman" w:cs="Times New Roman"/>
          <w:i/>
          <w:iCs/>
          <w:sz w:val="20"/>
          <w:szCs w:val="20"/>
        </w:rPr>
        <w:t>(Для совершеннолетнего участника)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138"/>
        <w:gridCol w:w="11754"/>
      </w:tblGrid>
      <w:tr w:rsidR="00346CC1" w:rsidRPr="00D74629" w14:paraId="742AE718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375E9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F1A67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Поле</w:t>
            </w:r>
          </w:p>
        </w:tc>
        <w:tc>
          <w:tcPr>
            <w:tcW w:w="117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4A216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Заполняется</w:t>
            </w:r>
          </w:p>
        </w:tc>
      </w:tr>
      <w:tr w:rsidR="00346CC1" w:rsidRPr="00D74629" w14:paraId="2B274CC4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06EC1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5BB0E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5D2DE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2833A139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8C4EF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7D479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F0305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122DD1D8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CC958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5134D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2651C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7B41CABA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809D0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D28D6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45D07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5D5E6747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B4512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594FD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1726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/ Ж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46CC1" w:rsidRPr="00D74629" w14:paraId="6CEF256B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CFFCA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D9890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Категория участника (п. 5.3 Положения)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29E48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Совершеннолетний</w:t>
            </w:r>
          </w:p>
        </w:tc>
      </w:tr>
      <w:tr w:rsidR="00346CC1" w:rsidRPr="00D74629" w14:paraId="4F67B407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B5E0D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3ED0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Статус участника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8998F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Проживающий на сельских территориях и агломерациях: _________________________ (адрес регистрации по паспорту)</w:t>
            </w:r>
          </w:p>
        </w:tc>
      </w:tr>
      <w:tr w:rsidR="00346CC1" w:rsidRPr="00D74629" w14:paraId="166B2CE2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24968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704F5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5ED3D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Работающий — место работы: _________________________</w:t>
            </w:r>
          </w:p>
        </w:tc>
      </w:tr>
      <w:tr w:rsidR="00346CC1" w:rsidRPr="00D74629" w14:paraId="76C50DB8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586FC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843D1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E93B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Обучающийся — образовательная организация: _________________________</w:t>
            </w:r>
          </w:p>
        </w:tc>
      </w:tr>
      <w:tr w:rsidR="00346CC1" w:rsidRPr="00D74629" w14:paraId="7D72E838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C47EE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0212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45E4F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3E7A5A3A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39F49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27F93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Размер одежды</w:t>
            </w:r>
          </w:p>
        </w:tc>
        <w:tc>
          <w:tcPr>
            <w:tcW w:w="11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4EBE3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3ADDBA" w14:textId="77777777" w:rsidR="00346CC1" w:rsidRPr="00D74629" w:rsidRDefault="00346CC1" w:rsidP="00346CC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4629">
        <w:rPr>
          <w:rFonts w:ascii="Times New Roman" w:hAnsi="Times New Roman" w:cs="Times New Roman"/>
          <w:i/>
          <w:iCs/>
          <w:sz w:val="20"/>
          <w:szCs w:val="20"/>
        </w:rPr>
        <w:t>(Для несовершеннолетнего участника)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11766"/>
      </w:tblGrid>
      <w:tr w:rsidR="00346CC1" w:rsidRPr="00D74629" w14:paraId="215B335C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158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B46D7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Поле</w:t>
            </w:r>
          </w:p>
        </w:tc>
        <w:tc>
          <w:tcPr>
            <w:tcW w:w="117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9706F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Заполняется</w:t>
            </w:r>
          </w:p>
        </w:tc>
      </w:tr>
      <w:tr w:rsidR="00346CC1" w:rsidRPr="00D74629" w14:paraId="1119066A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E0C8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2F15A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1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1FBE3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6915276D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7C6E9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6872E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C9B78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22C43CF4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682D2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5A6A8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1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731F5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0D95810E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311EA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31D78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1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E47CE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7B81F818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4BA0C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22E88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Возраст (полных лет)</w:t>
            </w:r>
          </w:p>
        </w:tc>
        <w:tc>
          <w:tcPr>
            <w:tcW w:w="11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FFEE3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0C3EF8AC" w14:textId="77777777" w:rsidTr="00346CC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7A24F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A98A0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17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E097D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/ Ж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46CC1" w:rsidRPr="00D74629" w14:paraId="5489CCC2" w14:textId="77777777" w:rsidTr="00346C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6A66A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B18BB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Категория участника (п. 5.3 Положения)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0B12C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</w:t>
            </w:r>
          </w:p>
        </w:tc>
      </w:tr>
      <w:tr w:rsidR="00346CC1" w:rsidRPr="00D74629" w14:paraId="6D4C7897" w14:textId="77777777" w:rsidTr="00346CC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11E45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31736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Размер одежды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E1370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BB2EF2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04B795" w14:textId="77777777" w:rsidR="00346CC1" w:rsidRPr="00D74629" w:rsidRDefault="00346CC1" w:rsidP="00346C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4629">
        <w:rPr>
          <w:rFonts w:ascii="Times New Roman" w:hAnsi="Times New Roman" w:cs="Times New Roman"/>
          <w:b/>
          <w:bCs/>
          <w:sz w:val="20"/>
          <w:szCs w:val="20"/>
        </w:rPr>
        <w:t>СВЕДЕНИЯ О ЗАКОННОМ ПРЕДСТАВИТЕЛЕ НЕСОВЕРШЕННОЛЕТНЕГО</w:t>
      </w:r>
    </w:p>
    <w:p w14:paraId="0903956A" w14:textId="77777777" w:rsidR="00346CC1" w:rsidRPr="00D74629" w:rsidRDefault="00346CC1" w:rsidP="00346CC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4629">
        <w:rPr>
          <w:rFonts w:ascii="Times New Roman" w:hAnsi="Times New Roman" w:cs="Times New Roman"/>
          <w:i/>
          <w:iCs/>
          <w:sz w:val="20"/>
          <w:szCs w:val="20"/>
        </w:rPr>
        <w:t>*Если взрослый участник является законным представителем несовершеннолетнего, то данная форма не заполняется.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11769"/>
      </w:tblGrid>
      <w:tr w:rsidR="00346CC1" w:rsidRPr="00D74629" w14:paraId="0E5175DD" w14:textId="77777777" w:rsidTr="00346CC1">
        <w:trPr>
          <w:trHeight w:val="315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7C58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15A22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Поле</w:t>
            </w:r>
          </w:p>
        </w:tc>
        <w:tc>
          <w:tcPr>
            <w:tcW w:w="117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B8385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Заполняется</w:t>
            </w:r>
          </w:p>
        </w:tc>
      </w:tr>
      <w:tr w:rsidR="00346CC1" w:rsidRPr="00D74629" w14:paraId="1F6AFF3D" w14:textId="77777777" w:rsidTr="00346CC1">
        <w:trPr>
          <w:trHeight w:val="315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34C0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82026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17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644D1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60FE30B1" w14:textId="77777777" w:rsidTr="00346CC1">
        <w:trPr>
          <w:trHeight w:val="315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E7D8E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3ABD8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7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44F96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5FE8320E" w14:textId="77777777" w:rsidTr="00346CC1">
        <w:trPr>
          <w:trHeight w:val="315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ED23E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44320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17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0221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758A1D92" w14:textId="77777777" w:rsidTr="00346CC1">
        <w:trPr>
          <w:trHeight w:val="315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5264A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AD19B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1769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2B7F04A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Родитель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/ Усыновитель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/ Опекун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/ Попечитель </w:t>
            </w:r>
            <w:r w:rsidRPr="00D7462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46CC1" w:rsidRPr="00D74629" w14:paraId="5E801F3C" w14:textId="77777777" w:rsidTr="00346CC1">
        <w:trPr>
          <w:trHeight w:val="315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D704F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8EA73B9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(серия, номер)</w:t>
            </w:r>
          </w:p>
        </w:tc>
        <w:tc>
          <w:tcPr>
            <w:tcW w:w="117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63EB3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1" w:rsidRPr="00D74629" w14:paraId="2D9B9D23" w14:textId="77777777" w:rsidTr="00346CC1">
        <w:trPr>
          <w:trHeight w:val="315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B2233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C03D4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17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B94E3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804EE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46CC1" w:rsidRPr="00D74629" w14:paraId="67A4A880" w14:textId="77777777" w:rsidTr="00346CC1">
        <w:tc>
          <w:tcPr>
            <w:tcW w:w="14596" w:type="dxa"/>
          </w:tcPr>
          <w:p w14:paraId="711207A8" w14:textId="77777777" w:rsidR="00346CC1" w:rsidRPr="00D74629" w:rsidRDefault="00346CC1" w:rsidP="001F32B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Согласие законного представителя на участие несовершеннолетнего</w:t>
            </w:r>
          </w:p>
          <w:p w14:paraId="5BBCB922" w14:textId="77777777" w:rsidR="00346CC1" w:rsidRPr="00D74629" w:rsidRDefault="00346CC1" w:rsidP="001F32B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 (ФИО законного представителя), являясь законным представителем несовершеннолетнего _________________________________________ (ФИО ребёнка), дата рождения _______________,</w:t>
            </w:r>
          </w:p>
          <w:p w14:paraId="721725FD" w14:textId="77777777" w:rsidR="00346CC1" w:rsidRPr="00D74629" w:rsidRDefault="00346CC1" w:rsidP="001F32B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даю согласие</w:t>
            </w: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 xml:space="preserve"> на его/её участие в дисциплине «Семейная эстафета» в рамках Регионального этапа Всероссийского Марафона «Земля спорта — 2026».</w:t>
            </w:r>
          </w:p>
          <w:p w14:paraId="7D19568A" w14:textId="77777777" w:rsidR="00346CC1" w:rsidRPr="00D74629" w:rsidRDefault="00346CC1" w:rsidP="001F32B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Подтверждаю, что:</w:t>
            </w:r>
          </w:p>
          <w:p w14:paraId="5019E13F" w14:textId="77777777" w:rsidR="00346CC1" w:rsidRPr="00D74629" w:rsidRDefault="00346CC1" w:rsidP="00346CC1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не имеет медицинских противопоказаний для участия;</w:t>
            </w:r>
          </w:p>
          <w:p w14:paraId="0BE30422" w14:textId="77777777" w:rsidR="00346CC1" w:rsidRPr="00D74629" w:rsidRDefault="00346CC1" w:rsidP="00346CC1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ознакомлен(а) с Положением о Марафоне и правилами проведения семейной эстафеты;</w:t>
            </w:r>
          </w:p>
          <w:p w14:paraId="1F224274" w14:textId="77777777" w:rsidR="00346CC1" w:rsidRPr="00D74629" w:rsidRDefault="00346CC1" w:rsidP="00346CC1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29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 (моих и несовершеннолетнего) прилагается.</w:t>
            </w:r>
          </w:p>
          <w:p w14:paraId="005C152A" w14:textId="77777777" w:rsidR="00346CC1" w:rsidRPr="00D74629" w:rsidRDefault="00346CC1" w:rsidP="001F3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763713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Подтверждаю, что ознакомлен(а) с Положением о Марафоне и правилами проведения семейной эстафеты. Имею медицинский допуск к участию в физкультурных мероприятиях.</w:t>
      </w:r>
    </w:p>
    <w:p w14:paraId="752BC92A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прилагается.</w:t>
      </w:r>
    </w:p>
    <w:p w14:paraId="2BD13470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Дата: «___» __________ 2026 г.</w:t>
      </w:r>
    </w:p>
    <w:p w14:paraId="13D580FC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Взрослый участник:</w:t>
      </w:r>
    </w:p>
    <w:p w14:paraId="00C2044A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_________________ / _________________________</w:t>
      </w:r>
    </w:p>
    <w:p w14:paraId="2E2B3BF6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D7462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74629">
        <w:rPr>
          <w:rFonts w:ascii="Times New Roman" w:hAnsi="Times New Roman" w:cs="Times New Roman"/>
          <w:sz w:val="20"/>
          <w:szCs w:val="20"/>
        </w:rPr>
        <w:t xml:space="preserve">           (ФИО)</w:t>
      </w:r>
    </w:p>
    <w:p w14:paraId="4BA8253C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Законный представитель несовершеннолетнего:</w:t>
      </w:r>
    </w:p>
    <w:p w14:paraId="0CA93E1D" w14:textId="77777777" w:rsidR="00346CC1" w:rsidRPr="00D74629" w:rsidRDefault="00346CC1" w:rsidP="00346CC1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>_________________ / _________________________</w:t>
      </w:r>
    </w:p>
    <w:p w14:paraId="4A15E593" w14:textId="68738B4A" w:rsidR="009257E3" w:rsidRPr="00D74629" w:rsidRDefault="00346CC1" w:rsidP="009257E3">
      <w:pPr>
        <w:jc w:val="both"/>
        <w:rPr>
          <w:rFonts w:ascii="Times New Roman" w:hAnsi="Times New Roman" w:cs="Times New Roman"/>
          <w:sz w:val="20"/>
          <w:szCs w:val="20"/>
        </w:rPr>
      </w:pPr>
      <w:r w:rsidRPr="00D7462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D7462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74629">
        <w:rPr>
          <w:rFonts w:ascii="Times New Roman" w:hAnsi="Times New Roman" w:cs="Times New Roman"/>
          <w:sz w:val="20"/>
          <w:szCs w:val="20"/>
        </w:rPr>
        <w:t xml:space="preserve">           (ФИО)</w:t>
      </w:r>
    </w:p>
    <w:sectPr w:rsidR="009257E3" w:rsidRPr="00D74629" w:rsidSect="00872B05">
      <w:headerReference w:type="default" r:id="rId7"/>
      <w:foot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0037A" w14:textId="77777777" w:rsidR="0026397F" w:rsidRDefault="0026397F" w:rsidP="00872B05">
      <w:pPr>
        <w:spacing w:after="0" w:line="240" w:lineRule="auto"/>
      </w:pPr>
      <w:r>
        <w:separator/>
      </w:r>
    </w:p>
  </w:endnote>
  <w:endnote w:type="continuationSeparator" w:id="0">
    <w:p w14:paraId="58A43EC3" w14:textId="77777777" w:rsidR="0026397F" w:rsidRDefault="0026397F" w:rsidP="0087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A77BD" w14:textId="0EEACA3E" w:rsidR="00872B05" w:rsidRPr="00872B05" w:rsidRDefault="00872B05" w:rsidP="00872B05">
    <w:pPr>
      <w:pStyle w:val="aa"/>
    </w:pPr>
    <w:r>
      <w:rPr>
        <w:noProof/>
        <w:color w:val="000000"/>
        <w:lang w:eastAsia="ru-RU"/>
      </w:rPr>
      <w:drawing>
        <wp:inline distT="0" distB="0" distL="0" distR="0" wp14:anchorId="605D549C" wp14:editId="7E515234">
          <wp:extent cx="9215482" cy="273685"/>
          <wp:effectExtent l="0" t="0" r="508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481259" cy="281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7473F" w14:textId="77777777" w:rsidR="0026397F" w:rsidRDefault="0026397F" w:rsidP="00872B05">
      <w:pPr>
        <w:spacing w:after="0" w:line="240" w:lineRule="auto"/>
      </w:pPr>
      <w:r>
        <w:separator/>
      </w:r>
    </w:p>
  </w:footnote>
  <w:footnote w:type="continuationSeparator" w:id="0">
    <w:p w14:paraId="6F01712A" w14:textId="77777777" w:rsidR="0026397F" w:rsidRDefault="0026397F" w:rsidP="0087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976E8" w14:textId="5F4C7CF6" w:rsidR="00872B05" w:rsidRPr="003C6833" w:rsidRDefault="00D852EB" w:rsidP="00D852EB">
    <w:pPr>
      <w:pStyle w:val="a8"/>
      <w:jc w:val="right"/>
      <w:rPr>
        <w:rFonts w:ascii="Times New Roman" w:hAnsi="Times New Roman" w:cs="Times New Roman"/>
        <w:b/>
        <w:bCs/>
        <w:sz w:val="20"/>
        <w:szCs w:val="20"/>
      </w:rPr>
    </w:pPr>
    <w:r w:rsidRPr="00D852EB">
      <w:rPr>
        <w:rFonts w:ascii="Times New Roman" w:hAnsi="Times New Roman" w:cs="Times New Roman"/>
        <w:b/>
        <w:bCs/>
        <w:sz w:val="20"/>
        <w:szCs w:val="20"/>
      </w:rPr>
      <w:t>РЕДАКТИРУЕМЫЙ ФОРМАТ</w:t>
    </w:r>
    <w:r w:rsidR="00872B05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16F36FFC" wp14:editId="674AB3C1">
          <wp:simplePos x="0" y="0"/>
          <wp:positionH relativeFrom="column">
            <wp:posOffset>734695</wp:posOffset>
          </wp:positionH>
          <wp:positionV relativeFrom="paragraph">
            <wp:posOffset>-168910</wp:posOffset>
          </wp:positionV>
          <wp:extent cx="303295" cy="443357"/>
          <wp:effectExtent l="0" t="0" r="1905" b="0"/>
          <wp:wrapNone/>
          <wp:docPr id="7" name="image2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D8810C-89ED-4B1B-AEF8-1D2B35A2A09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D8810C-89ED-4B1B-AEF8-1D2B35A2A09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295" cy="443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B05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0B35E1EE" wp14:editId="3EE7E78D">
          <wp:simplePos x="0" y="0"/>
          <wp:positionH relativeFrom="margin">
            <wp:posOffset>-635</wp:posOffset>
          </wp:positionH>
          <wp:positionV relativeFrom="paragraph">
            <wp:posOffset>-159385</wp:posOffset>
          </wp:positionV>
          <wp:extent cx="593725" cy="420370"/>
          <wp:effectExtent l="0" t="0" r="0" b="0"/>
          <wp:wrapNone/>
          <wp:docPr id="8" name="image1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EAFFB1-A1D4-4ADC-9E91-90AB5C1EF64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EAFFB1-A1D4-4ADC-9E91-90AB5C1EF64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7E844" w14:textId="77777777" w:rsidR="00273276" w:rsidRPr="003C6833" w:rsidRDefault="00273276" w:rsidP="00273276">
    <w:pPr>
      <w:pStyle w:val="a8"/>
      <w:jc w:val="right"/>
      <w:rPr>
        <w:rFonts w:ascii="Times New Roman" w:hAnsi="Times New Roman" w:cs="Times New Roman"/>
        <w:b/>
        <w:bCs/>
        <w:sz w:val="20"/>
        <w:szCs w:val="20"/>
      </w:rPr>
    </w:pPr>
    <w:r w:rsidRPr="00D852EB">
      <w:rPr>
        <w:rFonts w:ascii="Times New Roman" w:hAnsi="Times New Roman" w:cs="Times New Roman"/>
        <w:b/>
        <w:bCs/>
        <w:sz w:val="20"/>
        <w:szCs w:val="20"/>
      </w:rPr>
      <w:t>РЕДАКТИРУЕМЫЙ ФОРМАТ</w:t>
    </w:r>
    <w:r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0F064C54" wp14:editId="7FAADAE6">
          <wp:simplePos x="0" y="0"/>
          <wp:positionH relativeFrom="column">
            <wp:posOffset>734695</wp:posOffset>
          </wp:positionH>
          <wp:positionV relativeFrom="paragraph">
            <wp:posOffset>-168910</wp:posOffset>
          </wp:positionV>
          <wp:extent cx="303295" cy="443357"/>
          <wp:effectExtent l="0" t="0" r="1905" b="0"/>
          <wp:wrapNone/>
          <wp:docPr id="2" name="image2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D8810C-89ED-4B1B-AEF8-1D2B35A2A09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D8810C-89ED-4B1B-AEF8-1D2B35A2A09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295" cy="443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589CA616" wp14:editId="0C9C6FA4">
          <wp:simplePos x="0" y="0"/>
          <wp:positionH relativeFrom="margin">
            <wp:posOffset>-635</wp:posOffset>
          </wp:positionH>
          <wp:positionV relativeFrom="paragraph">
            <wp:posOffset>-159385</wp:posOffset>
          </wp:positionV>
          <wp:extent cx="593725" cy="420370"/>
          <wp:effectExtent l="0" t="0" r="0" b="0"/>
          <wp:wrapNone/>
          <wp:docPr id="3" name="image1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EAFFB1-A1D4-4ADC-9E91-90AB5C1EF64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EAFFB1-A1D4-4ADC-9E91-90AB5C1EF64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3E8FE" w14:textId="77777777" w:rsidR="00273276" w:rsidRDefault="002732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21B1"/>
    <w:multiLevelType w:val="hybridMultilevel"/>
    <w:tmpl w:val="9B046B4A"/>
    <w:lvl w:ilvl="0" w:tplc="72A6DA54">
      <w:start w:val="1"/>
      <w:numFmt w:val="decimal"/>
      <w:lvlText w:val="%1."/>
      <w:lvlJc w:val="left"/>
      <w:pPr>
        <w:ind w:left="1211" w:hanging="360"/>
      </w:pPr>
    </w:lvl>
    <w:lvl w:ilvl="1" w:tplc="48728FF8">
      <w:start w:val="1"/>
      <w:numFmt w:val="lowerLetter"/>
      <w:lvlText w:val="%2."/>
      <w:lvlJc w:val="left"/>
      <w:pPr>
        <w:ind w:left="1440" w:hanging="360"/>
      </w:pPr>
    </w:lvl>
    <w:lvl w:ilvl="2" w:tplc="A5122238">
      <w:start w:val="1"/>
      <w:numFmt w:val="lowerRoman"/>
      <w:lvlText w:val="%3."/>
      <w:lvlJc w:val="right"/>
      <w:pPr>
        <w:ind w:left="2160" w:hanging="180"/>
      </w:pPr>
    </w:lvl>
    <w:lvl w:ilvl="3" w:tplc="14FEA7D8">
      <w:start w:val="1"/>
      <w:numFmt w:val="decimal"/>
      <w:lvlText w:val="%4."/>
      <w:lvlJc w:val="left"/>
      <w:pPr>
        <w:ind w:left="2880" w:hanging="360"/>
      </w:pPr>
    </w:lvl>
    <w:lvl w:ilvl="4" w:tplc="924CF410">
      <w:start w:val="1"/>
      <w:numFmt w:val="lowerLetter"/>
      <w:lvlText w:val="%5."/>
      <w:lvlJc w:val="left"/>
      <w:pPr>
        <w:ind w:left="3600" w:hanging="360"/>
      </w:pPr>
    </w:lvl>
    <w:lvl w:ilvl="5" w:tplc="BBDED9F2">
      <w:start w:val="1"/>
      <w:numFmt w:val="lowerRoman"/>
      <w:lvlText w:val="%6."/>
      <w:lvlJc w:val="right"/>
      <w:pPr>
        <w:ind w:left="4320" w:hanging="180"/>
      </w:pPr>
    </w:lvl>
    <w:lvl w:ilvl="6" w:tplc="C7AC8B14">
      <w:start w:val="1"/>
      <w:numFmt w:val="decimal"/>
      <w:lvlText w:val="%7."/>
      <w:lvlJc w:val="left"/>
      <w:pPr>
        <w:ind w:left="5040" w:hanging="360"/>
      </w:pPr>
    </w:lvl>
    <w:lvl w:ilvl="7" w:tplc="237CBAE2">
      <w:start w:val="1"/>
      <w:numFmt w:val="lowerLetter"/>
      <w:lvlText w:val="%8."/>
      <w:lvlJc w:val="left"/>
      <w:pPr>
        <w:ind w:left="5760" w:hanging="360"/>
      </w:pPr>
    </w:lvl>
    <w:lvl w:ilvl="8" w:tplc="234213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67B9"/>
    <w:multiLevelType w:val="hybridMultilevel"/>
    <w:tmpl w:val="E4D44468"/>
    <w:lvl w:ilvl="0" w:tplc="C5CCB32A">
      <w:start w:val="1"/>
      <w:numFmt w:val="decimal"/>
      <w:lvlText w:val="%1."/>
      <w:lvlJc w:val="left"/>
      <w:pPr>
        <w:ind w:left="1211" w:hanging="360"/>
      </w:pPr>
    </w:lvl>
    <w:lvl w:ilvl="1" w:tplc="077EB76C">
      <w:start w:val="1"/>
      <w:numFmt w:val="lowerLetter"/>
      <w:lvlText w:val="%2."/>
      <w:lvlJc w:val="left"/>
      <w:pPr>
        <w:ind w:left="1440" w:hanging="360"/>
      </w:pPr>
    </w:lvl>
    <w:lvl w:ilvl="2" w:tplc="1C16C344">
      <w:start w:val="1"/>
      <w:numFmt w:val="lowerRoman"/>
      <w:lvlText w:val="%3."/>
      <w:lvlJc w:val="right"/>
      <w:pPr>
        <w:ind w:left="2160" w:hanging="180"/>
      </w:pPr>
    </w:lvl>
    <w:lvl w:ilvl="3" w:tplc="9BBABF04">
      <w:start w:val="1"/>
      <w:numFmt w:val="decimal"/>
      <w:lvlText w:val="%4."/>
      <w:lvlJc w:val="left"/>
      <w:pPr>
        <w:ind w:left="2880" w:hanging="360"/>
      </w:pPr>
    </w:lvl>
    <w:lvl w:ilvl="4" w:tplc="78BC20B4">
      <w:start w:val="1"/>
      <w:numFmt w:val="lowerLetter"/>
      <w:lvlText w:val="%5."/>
      <w:lvlJc w:val="left"/>
      <w:pPr>
        <w:ind w:left="3600" w:hanging="360"/>
      </w:pPr>
    </w:lvl>
    <w:lvl w:ilvl="5" w:tplc="D9DC723A">
      <w:start w:val="1"/>
      <w:numFmt w:val="lowerRoman"/>
      <w:lvlText w:val="%6."/>
      <w:lvlJc w:val="right"/>
      <w:pPr>
        <w:ind w:left="4320" w:hanging="180"/>
      </w:pPr>
    </w:lvl>
    <w:lvl w:ilvl="6" w:tplc="74E0545E">
      <w:start w:val="1"/>
      <w:numFmt w:val="decimal"/>
      <w:lvlText w:val="%7."/>
      <w:lvlJc w:val="left"/>
      <w:pPr>
        <w:ind w:left="5040" w:hanging="360"/>
      </w:pPr>
    </w:lvl>
    <w:lvl w:ilvl="7" w:tplc="197C2372">
      <w:start w:val="1"/>
      <w:numFmt w:val="lowerLetter"/>
      <w:lvlText w:val="%8."/>
      <w:lvlJc w:val="left"/>
      <w:pPr>
        <w:ind w:left="5760" w:hanging="360"/>
      </w:pPr>
    </w:lvl>
    <w:lvl w:ilvl="8" w:tplc="452AF3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BC9"/>
    <w:multiLevelType w:val="hybridMultilevel"/>
    <w:tmpl w:val="57B8B590"/>
    <w:lvl w:ilvl="0" w:tplc="79120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A4311"/>
    <w:multiLevelType w:val="hybridMultilevel"/>
    <w:tmpl w:val="3DFC393A"/>
    <w:lvl w:ilvl="0" w:tplc="C1D0F2DA">
      <w:start w:val="1"/>
      <w:numFmt w:val="decimal"/>
      <w:lvlText w:val="%1."/>
      <w:lvlJc w:val="left"/>
      <w:pPr>
        <w:ind w:left="720" w:hanging="360"/>
      </w:pPr>
    </w:lvl>
    <w:lvl w:ilvl="1" w:tplc="23CEDEB0">
      <w:start w:val="1"/>
      <w:numFmt w:val="lowerLetter"/>
      <w:lvlText w:val="%2."/>
      <w:lvlJc w:val="left"/>
      <w:pPr>
        <w:ind w:left="1440" w:hanging="360"/>
      </w:pPr>
    </w:lvl>
    <w:lvl w:ilvl="2" w:tplc="9384D89A">
      <w:start w:val="1"/>
      <w:numFmt w:val="lowerRoman"/>
      <w:lvlText w:val="%3."/>
      <w:lvlJc w:val="right"/>
      <w:pPr>
        <w:ind w:left="2160" w:hanging="180"/>
      </w:pPr>
    </w:lvl>
    <w:lvl w:ilvl="3" w:tplc="088C43A0">
      <w:start w:val="1"/>
      <w:numFmt w:val="decimal"/>
      <w:lvlText w:val="%4."/>
      <w:lvlJc w:val="left"/>
      <w:pPr>
        <w:ind w:left="2880" w:hanging="360"/>
      </w:pPr>
    </w:lvl>
    <w:lvl w:ilvl="4" w:tplc="CC08CA66">
      <w:start w:val="1"/>
      <w:numFmt w:val="lowerLetter"/>
      <w:lvlText w:val="%5."/>
      <w:lvlJc w:val="left"/>
      <w:pPr>
        <w:ind w:left="3600" w:hanging="360"/>
      </w:pPr>
    </w:lvl>
    <w:lvl w:ilvl="5" w:tplc="47A64296">
      <w:start w:val="1"/>
      <w:numFmt w:val="lowerRoman"/>
      <w:lvlText w:val="%6."/>
      <w:lvlJc w:val="right"/>
      <w:pPr>
        <w:ind w:left="4320" w:hanging="180"/>
      </w:pPr>
    </w:lvl>
    <w:lvl w:ilvl="6" w:tplc="F4F033D8">
      <w:start w:val="1"/>
      <w:numFmt w:val="decimal"/>
      <w:lvlText w:val="%7."/>
      <w:lvlJc w:val="left"/>
      <w:pPr>
        <w:ind w:left="5040" w:hanging="360"/>
      </w:pPr>
    </w:lvl>
    <w:lvl w:ilvl="7" w:tplc="3E0A947A">
      <w:start w:val="1"/>
      <w:numFmt w:val="lowerLetter"/>
      <w:lvlText w:val="%8."/>
      <w:lvlJc w:val="left"/>
      <w:pPr>
        <w:ind w:left="5760" w:hanging="360"/>
      </w:pPr>
    </w:lvl>
    <w:lvl w:ilvl="8" w:tplc="7DE4F5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4DED"/>
    <w:multiLevelType w:val="hybridMultilevel"/>
    <w:tmpl w:val="9B046B4A"/>
    <w:lvl w:ilvl="0" w:tplc="72A6DA54">
      <w:start w:val="1"/>
      <w:numFmt w:val="decimal"/>
      <w:lvlText w:val="%1."/>
      <w:lvlJc w:val="left"/>
      <w:pPr>
        <w:ind w:left="1211" w:hanging="360"/>
      </w:pPr>
    </w:lvl>
    <w:lvl w:ilvl="1" w:tplc="48728FF8">
      <w:start w:val="1"/>
      <w:numFmt w:val="lowerLetter"/>
      <w:lvlText w:val="%2."/>
      <w:lvlJc w:val="left"/>
      <w:pPr>
        <w:ind w:left="1440" w:hanging="360"/>
      </w:pPr>
    </w:lvl>
    <w:lvl w:ilvl="2" w:tplc="A5122238">
      <w:start w:val="1"/>
      <w:numFmt w:val="lowerRoman"/>
      <w:lvlText w:val="%3."/>
      <w:lvlJc w:val="right"/>
      <w:pPr>
        <w:ind w:left="2160" w:hanging="180"/>
      </w:pPr>
    </w:lvl>
    <w:lvl w:ilvl="3" w:tplc="14FEA7D8">
      <w:start w:val="1"/>
      <w:numFmt w:val="decimal"/>
      <w:lvlText w:val="%4."/>
      <w:lvlJc w:val="left"/>
      <w:pPr>
        <w:ind w:left="2880" w:hanging="360"/>
      </w:pPr>
    </w:lvl>
    <w:lvl w:ilvl="4" w:tplc="924CF410">
      <w:start w:val="1"/>
      <w:numFmt w:val="lowerLetter"/>
      <w:lvlText w:val="%5."/>
      <w:lvlJc w:val="left"/>
      <w:pPr>
        <w:ind w:left="3600" w:hanging="360"/>
      </w:pPr>
    </w:lvl>
    <w:lvl w:ilvl="5" w:tplc="BBDED9F2">
      <w:start w:val="1"/>
      <w:numFmt w:val="lowerRoman"/>
      <w:lvlText w:val="%6."/>
      <w:lvlJc w:val="right"/>
      <w:pPr>
        <w:ind w:left="4320" w:hanging="180"/>
      </w:pPr>
    </w:lvl>
    <w:lvl w:ilvl="6" w:tplc="C7AC8B14">
      <w:start w:val="1"/>
      <w:numFmt w:val="decimal"/>
      <w:lvlText w:val="%7."/>
      <w:lvlJc w:val="left"/>
      <w:pPr>
        <w:ind w:left="5040" w:hanging="360"/>
      </w:pPr>
    </w:lvl>
    <w:lvl w:ilvl="7" w:tplc="237CBAE2">
      <w:start w:val="1"/>
      <w:numFmt w:val="lowerLetter"/>
      <w:lvlText w:val="%8."/>
      <w:lvlJc w:val="left"/>
      <w:pPr>
        <w:ind w:left="5760" w:hanging="360"/>
      </w:pPr>
    </w:lvl>
    <w:lvl w:ilvl="8" w:tplc="234213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D11AD"/>
    <w:multiLevelType w:val="hybridMultilevel"/>
    <w:tmpl w:val="975E89A0"/>
    <w:lvl w:ilvl="0" w:tplc="79120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43041"/>
    <w:multiLevelType w:val="hybridMultilevel"/>
    <w:tmpl w:val="E4D44468"/>
    <w:lvl w:ilvl="0" w:tplc="C5CCB32A">
      <w:start w:val="1"/>
      <w:numFmt w:val="decimal"/>
      <w:lvlText w:val="%1."/>
      <w:lvlJc w:val="left"/>
      <w:pPr>
        <w:ind w:left="1211" w:hanging="360"/>
      </w:pPr>
    </w:lvl>
    <w:lvl w:ilvl="1" w:tplc="077EB76C">
      <w:start w:val="1"/>
      <w:numFmt w:val="lowerLetter"/>
      <w:lvlText w:val="%2."/>
      <w:lvlJc w:val="left"/>
      <w:pPr>
        <w:ind w:left="1440" w:hanging="360"/>
      </w:pPr>
    </w:lvl>
    <w:lvl w:ilvl="2" w:tplc="1C16C344">
      <w:start w:val="1"/>
      <w:numFmt w:val="lowerRoman"/>
      <w:lvlText w:val="%3."/>
      <w:lvlJc w:val="right"/>
      <w:pPr>
        <w:ind w:left="2160" w:hanging="180"/>
      </w:pPr>
    </w:lvl>
    <w:lvl w:ilvl="3" w:tplc="9BBABF04">
      <w:start w:val="1"/>
      <w:numFmt w:val="decimal"/>
      <w:lvlText w:val="%4."/>
      <w:lvlJc w:val="left"/>
      <w:pPr>
        <w:ind w:left="2880" w:hanging="360"/>
      </w:pPr>
    </w:lvl>
    <w:lvl w:ilvl="4" w:tplc="78BC20B4">
      <w:start w:val="1"/>
      <w:numFmt w:val="lowerLetter"/>
      <w:lvlText w:val="%5."/>
      <w:lvlJc w:val="left"/>
      <w:pPr>
        <w:ind w:left="3600" w:hanging="360"/>
      </w:pPr>
    </w:lvl>
    <w:lvl w:ilvl="5" w:tplc="D9DC723A">
      <w:start w:val="1"/>
      <w:numFmt w:val="lowerRoman"/>
      <w:lvlText w:val="%6."/>
      <w:lvlJc w:val="right"/>
      <w:pPr>
        <w:ind w:left="4320" w:hanging="180"/>
      </w:pPr>
    </w:lvl>
    <w:lvl w:ilvl="6" w:tplc="74E0545E">
      <w:start w:val="1"/>
      <w:numFmt w:val="decimal"/>
      <w:lvlText w:val="%7."/>
      <w:lvlJc w:val="left"/>
      <w:pPr>
        <w:ind w:left="5040" w:hanging="360"/>
      </w:pPr>
    </w:lvl>
    <w:lvl w:ilvl="7" w:tplc="197C2372">
      <w:start w:val="1"/>
      <w:numFmt w:val="lowerLetter"/>
      <w:lvlText w:val="%8."/>
      <w:lvlJc w:val="left"/>
      <w:pPr>
        <w:ind w:left="5760" w:hanging="360"/>
      </w:pPr>
    </w:lvl>
    <w:lvl w:ilvl="8" w:tplc="452AF3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519CA"/>
    <w:multiLevelType w:val="hybridMultilevel"/>
    <w:tmpl w:val="3DFC393A"/>
    <w:lvl w:ilvl="0" w:tplc="C1D0F2DA">
      <w:start w:val="1"/>
      <w:numFmt w:val="decimal"/>
      <w:lvlText w:val="%1."/>
      <w:lvlJc w:val="left"/>
      <w:pPr>
        <w:ind w:left="720" w:hanging="360"/>
      </w:pPr>
    </w:lvl>
    <w:lvl w:ilvl="1" w:tplc="23CEDEB0">
      <w:start w:val="1"/>
      <w:numFmt w:val="lowerLetter"/>
      <w:lvlText w:val="%2."/>
      <w:lvlJc w:val="left"/>
      <w:pPr>
        <w:ind w:left="1440" w:hanging="360"/>
      </w:pPr>
    </w:lvl>
    <w:lvl w:ilvl="2" w:tplc="9384D89A">
      <w:start w:val="1"/>
      <w:numFmt w:val="lowerRoman"/>
      <w:lvlText w:val="%3."/>
      <w:lvlJc w:val="right"/>
      <w:pPr>
        <w:ind w:left="2160" w:hanging="180"/>
      </w:pPr>
    </w:lvl>
    <w:lvl w:ilvl="3" w:tplc="088C43A0">
      <w:start w:val="1"/>
      <w:numFmt w:val="decimal"/>
      <w:lvlText w:val="%4."/>
      <w:lvlJc w:val="left"/>
      <w:pPr>
        <w:ind w:left="2880" w:hanging="360"/>
      </w:pPr>
    </w:lvl>
    <w:lvl w:ilvl="4" w:tplc="CC08CA66">
      <w:start w:val="1"/>
      <w:numFmt w:val="lowerLetter"/>
      <w:lvlText w:val="%5."/>
      <w:lvlJc w:val="left"/>
      <w:pPr>
        <w:ind w:left="3600" w:hanging="360"/>
      </w:pPr>
    </w:lvl>
    <w:lvl w:ilvl="5" w:tplc="47A64296">
      <w:start w:val="1"/>
      <w:numFmt w:val="lowerRoman"/>
      <w:lvlText w:val="%6."/>
      <w:lvlJc w:val="right"/>
      <w:pPr>
        <w:ind w:left="4320" w:hanging="180"/>
      </w:pPr>
    </w:lvl>
    <w:lvl w:ilvl="6" w:tplc="F4F033D8">
      <w:start w:val="1"/>
      <w:numFmt w:val="decimal"/>
      <w:lvlText w:val="%7."/>
      <w:lvlJc w:val="left"/>
      <w:pPr>
        <w:ind w:left="5040" w:hanging="360"/>
      </w:pPr>
    </w:lvl>
    <w:lvl w:ilvl="7" w:tplc="3E0A947A">
      <w:start w:val="1"/>
      <w:numFmt w:val="lowerLetter"/>
      <w:lvlText w:val="%8."/>
      <w:lvlJc w:val="left"/>
      <w:pPr>
        <w:ind w:left="5760" w:hanging="360"/>
      </w:pPr>
    </w:lvl>
    <w:lvl w:ilvl="8" w:tplc="7DE4F5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29"/>
    <w:rsid w:val="00123353"/>
    <w:rsid w:val="001336FF"/>
    <w:rsid w:val="00154A29"/>
    <w:rsid w:val="001E46BA"/>
    <w:rsid w:val="00203080"/>
    <w:rsid w:val="0026397F"/>
    <w:rsid w:val="00273276"/>
    <w:rsid w:val="00303F26"/>
    <w:rsid w:val="00346CC1"/>
    <w:rsid w:val="003B56B4"/>
    <w:rsid w:val="00436AA3"/>
    <w:rsid w:val="00440CBF"/>
    <w:rsid w:val="00444A34"/>
    <w:rsid w:val="00573AE8"/>
    <w:rsid w:val="005A0ABB"/>
    <w:rsid w:val="006A5762"/>
    <w:rsid w:val="00722A26"/>
    <w:rsid w:val="00746FE6"/>
    <w:rsid w:val="007C5723"/>
    <w:rsid w:val="007F7FE1"/>
    <w:rsid w:val="00832F1B"/>
    <w:rsid w:val="008633A6"/>
    <w:rsid w:val="00872B05"/>
    <w:rsid w:val="008F1E98"/>
    <w:rsid w:val="00913685"/>
    <w:rsid w:val="009257E3"/>
    <w:rsid w:val="00982B70"/>
    <w:rsid w:val="009D70B1"/>
    <w:rsid w:val="009F6032"/>
    <w:rsid w:val="00A0204A"/>
    <w:rsid w:val="00A0338D"/>
    <w:rsid w:val="00A75289"/>
    <w:rsid w:val="00AC4A28"/>
    <w:rsid w:val="00AF7A96"/>
    <w:rsid w:val="00B50213"/>
    <w:rsid w:val="00B9152C"/>
    <w:rsid w:val="00CD7DE0"/>
    <w:rsid w:val="00D15791"/>
    <w:rsid w:val="00D74629"/>
    <w:rsid w:val="00D852EB"/>
    <w:rsid w:val="00E64410"/>
    <w:rsid w:val="00E773C9"/>
    <w:rsid w:val="00F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603FF"/>
  <w15:chartTrackingRefBased/>
  <w15:docId w15:val="{AC316471-3C62-4A23-A251-CDCFC9F9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685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685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685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685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685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685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91368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91368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91368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6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6AA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6AA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6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6AA3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72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2B05"/>
  </w:style>
  <w:style w:type="paragraph" w:styleId="aa">
    <w:name w:val="footer"/>
    <w:basedOn w:val="a"/>
    <w:link w:val="ab"/>
    <w:uiPriority w:val="99"/>
    <w:unhideWhenUsed/>
    <w:rsid w:val="00872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2B05"/>
  </w:style>
  <w:style w:type="paragraph" w:styleId="ac">
    <w:name w:val="List Paragraph"/>
    <w:basedOn w:val="a"/>
    <w:uiPriority w:val="34"/>
    <w:qFormat/>
    <w:rsid w:val="00346CC1"/>
    <w:pPr>
      <w:ind w:left="720"/>
      <w:contextualSpacing/>
    </w:pPr>
  </w:style>
  <w:style w:type="table" w:styleId="ad">
    <w:name w:val="Table Grid"/>
    <w:basedOn w:val="a1"/>
    <w:uiPriority w:val="39"/>
    <w:rsid w:val="0034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B502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021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13685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3685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3685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3685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368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13685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13685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13685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13685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f">
    <w:name w:val="No Spacing"/>
    <w:uiPriority w:val="1"/>
    <w:qFormat/>
    <w:rsid w:val="0091368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Название Знак"/>
    <w:basedOn w:val="a0"/>
    <w:link w:val="af1"/>
    <w:uiPriority w:val="10"/>
    <w:rsid w:val="00913685"/>
    <w:rPr>
      <w:sz w:val="48"/>
      <w:szCs w:val="48"/>
    </w:rPr>
  </w:style>
  <w:style w:type="character" w:customStyle="1" w:styleId="af2">
    <w:name w:val="Подзаголовок Знак"/>
    <w:basedOn w:val="a0"/>
    <w:link w:val="af3"/>
    <w:uiPriority w:val="11"/>
    <w:rsid w:val="0091368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3685"/>
    <w:pPr>
      <w:ind w:left="720" w:right="720"/>
    </w:pPr>
    <w:rPr>
      <w:rFonts w:ascii="Calibri" w:eastAsia="Calibri" w:hAnsi="Calibri" w:cs="Calibri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13685"/>
    <w:rPr>
      <w:rFonts w:ascii="Calibri" w:eastAsia="Calibri" w:hAnsi="Calibri" w:cs="Calibri"/>
      <w:i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9136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Calibri"/>
      <w:i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913685"/>
    <w:rPr>
      <w:rFonts w:ascii="Calibri" w:eastAsia="Calibri" w:hAnsi="Calibri" w:cs="Calibri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913685"/>
  </w:style>
  <w:style w:type="character" w:customStyle="1" w:styleId="FooterChar">
    <w:name w:val="Footer Char"/>
    <w:basedOn w:val="a0"/>
    <w:uiPriority w:val="99"/>
    <w:rsid w:val="00913685"/>
  </w:style>
  <w:style w:type="paragraph" w:styleId="af6">
    <w:name w:val="caption"/>
    <w:basedOn w:val="a"/>
    <w:next w:val="a"/>
    <w:uiPriority w:val="35"/>
    <w:semiHidden/>
    <w:unhideWhenUsed/>
    <w:qFormat/>
    <w:rsid w:val="00913685"/>
    <w:pPr>
      <w:spacing w:line="276" w:lineRule="auto"/>
    </w:pPr>
    <w:rPr>
      <w:rFonts w:ascii="Calibri" w:eastAsia="Calibri" w:hAnsi="Calibri" w:cs="Calibri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913685"/>
  </w:style>
  <w:style w:type="table" w:customStyle="1" w:styleId="TableGridLight">
    <w:name w:val="Table Grid Light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3685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7">
    <w:name w:val="footnote text"/>
    <w:basedOn w:val="a"/>
    <w:link w:val="af8"/>
    <w:uiPriority w:val="99"/>
    <w:semiHidden/>
    <w:unhideWhenUsed/>
    <w:rsid w:val="00913685"/>
    <w:pPr>
      <w:spacing w:after="40" w:line="240" w:lineRule="auto"/>
    </w:pPr>
    <w:rPr>
      <w:rFonts w:ascii="Calibri" w:eastAsia="Calibri" w:hAnsi="Calibri" w:cs="Calibri"/>
      <w:sz w:val="18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913685"/>
    <w:rPr>
      <w:rFonts w:ascii="Calibri" w:eastAsia="Calibri" w:hAnsi="Calibri" w:cs="Calibri"/>
      <w:sz w:val="18"/>
      <w:lang w:eastAsia="ru-RU"/>
    </w:rPr>
  </w:style>
  <w:style w:type="character" w:styleId="af9">
    <w:name w:val="footnote reference"/>
    <w:basedOn w:val="a0"/>
    <w:uiPriority w:val="99"/>
    <w:unhideWhenUsed/>
    <w:rsid w:val="00913685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913685"/>
    <w:pPr>
      <w:spacing w:after="0" w:line="240" w:lineRule="auto"/>
    </w:pPr>
    <w:rPr>
      <w:rFonts w:ascii="Calibri" w:eastAsia="Calibri" w:hAnsi="Calibri" w:cs="Calibri"/>
      <w:sz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13685"/>
    <w:rPr>
      <w:rFonts w:ascii="Calibri" w:eastAsia="Calibri" w:hAnsi="Calibri" w:cs="Calibri"/>
      <w:sz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1368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3685"/>
    <w:pPr>
      <w:spacing w:after="57"/>
    </w:pPr>
    <w:rPr>
      <w:rFonts w:ascii="Calibri" w:eastAsia="Calibri" w:hAnsi="Calibri" w:cs="Calibri"/>
      <w:lang w:eastAsia="ru-RU"/>
    </w:rPr>
  </w:style>
  <w:style w:type="paragraph" w:styleId="24">
    <w:name w:val="toc 2"/>
    <w:basedOn w:val="a"/>
    <w:next w:val="a"/>
    <w:uiPriority w:val="39"/>
    <w:unhideWhenUsed/>
    <w:rsid w:val="00913685"/>
    <w:pPr>
      <w:spacing w:after="57"/>
      <w:ind w:left="283"/>
    </w:pPr>
    <w:rPr>
      <w:rFonts w:ascii="Calibri" w:eastAsia="Calibri" w:hAnsi="Calibri" w:cs="Calibri"/>
      <w:lang w:eastAsia="ru-RU"/>
    </w:rPr>
  </w:style>
  <w:style w:type="paragraph" w:styleId="32">
    <w:name w:val="toc 3"/>
    <w:basedOn w:val="a"/>
    <w:next w:val="a"/>
    <w:uiPriority w:val="39"/>
    <w:unhideWhenUsed/>
    <w:rsid w:val="00913685"/>
    <w:pPr>
      <w:spacing w:after="57"/>
      <w:ind w:left="567"/>
    </w:pPr>
    <w:rPr>
      <w:rFonts w:ascii="Calibri" w:eastAsia="Calibri" w:hAnsi="Calibri" w:cs="Calibri"/>
      <w:lang w:eastAsia="ru-RU"/>
    </w:rPr>
  </w:style>
  <w:style w:type="paragraph" w:styleId="42">
    <w:name w:val="toc 4"/>
    <w:basedOn w:val="a"/>
    <w:next w:val="a"/>
    <w:uiPriority w:val="39"/>
    <w:unhideWhenUsed/>
    <w:rsid w:val="00913685"/>
    <w:pPr>
      <w:spacing w:after="57"/>
      <w:ind w:left="850"/>
    </w:pPr>
    <w:rPr>
      <w:rFonts w:ascii="Calibri" w:eastAsia="Calibri" w:hAnsi="Calibri" w:cs="Calibri"/>
      <w:lang w:eastAsia="ru-RU"/>
    </w:rPr>
  </w:style>
  <w:style w:type="paragraph" w:styleId="52">
    <w:name w:val="toc 5"/>
    <w:basedOn w:val="a"/>
    <w:next w:val="a"/>
    <w:uiPriority w:val="39"/>
    <w:unhideWhenUsed/>
    <w:rsid w:val="00913685"/>
    <w:pPr>
      <w:spacing w:after="57"/>
      <w:ind w:left="1134"/>
    </w:pPr>
    <w:rPr>
      <w:rFonts w:ascii="Calibri" w:eastAsia="Calibri" w:hAnsi="Calibri" w:cs="Calibri"/>
      <w:lang w:eastAsia="ru-RU"/>
    </w:rPr>
  </w:style>
  <w:style w:type="paragraph" w:styleId="61">
    <w:name w:val="toc 6"/>
    <w:basedOn w:val="a"/>
    <w:next w:val="a"/>
    <w:uiPriority w:val="39"/>
    <w:unhideWhenUsed/>
    <w:rsid w:val="00913685"/>
    <w:pPr>
      <w:spacing w:after="57"/>
      <w:ind w:left="1417"/>
    </w:pPr>
    <w:rPr>
      <w:rFonts w:ascii="Calibri" w:eastAsia="Calibri" w:hAnsi="Calibri" w:cs="Calibri"/>
      <w:lang w:eastAsia="ru-RU"/>
    </w:rPr>
  </w:style>
  <w:style w:type="paragraph" w:styleId="71">
    <w:name w:val="toc 7"/>
    <w:basedOn w:val="a"/>
    <w:next w:val="a"/>
    <w:uiPriority w:val="39"/>
    <w:unhideWhenUsed/>
    <w:rsid w:val="00913685"/>
    <w:pPr>
      <w:spacing w:after="57"/>
      <w:ind w:left="1701"/>
    </w:pPr>
    <w:rPr>
      <w:rFonts w:ascii="Calibri" w:eastAsia="Calibri" w:hAnsi="Calibri" w:cs="Calibri"/>
      <w:lang w:eastAsia="ru-RU"/>
    </w:rPr>
  </w:style>
  <w:style w:type="paragraph" w:styleId="81">
    <w:name w:val="toc 8"/>
    <w:basedOn w:val="a"/>
    <w:next w:val="a"/>
    <w:uiPriority w:val="39"/>
    <w:unhideWhenUsed/>
    <w:rsid w:val="00913685"/>
    <w:pPr>
      <w:spacing w:after="57"/>
      <w:ind w:left="1984"/>
    </w:pPr>
    <w:rPr>
      <w:rFonts w:ascii="Calibri" w:eastAsia="Calibri" w:hAnsi="Calibri" w:cs="Calibri"/>
      <w:lang w:eastAsia="ru-RU"/>
    </w:rPr>
  </w:style>
  <w:style w:type="paragraph" w:styleId="91">
    <w:name w:val="toc 9"/>
    <w:basedOn w:val="a"/>
    <w:next w:val="a"/>
    <w:uiPriority w:val="39"/>
    <w:unhideWhenUsed/>
    <w:rsid w:val="00913685"/>
    <w:pPr>
      <w:spacing w:after="57"/>
      <w:ind w:left="2268"/>
    </w:pPr>
    <w:rPr>
      <w:rFonts w:ascii="Calibri" w:eastAsia="Calibri" w:hAnsi="Calibri" w:cs="Calibri"/>
      <w:lang w:eastAsia="ru-RU"/>
    </w:rPr>
  </w:style>
  <w:style w:type="paragraph" w:styleId="afd">
    <w:name w:val="TOC Heading"/>
    <w:uiPriority w:val="39"/>
    <w:unhideWhenUsed/>
    <w:rsid w:val="00913685"/>
    <w:rPr>
      <w:rFonts w:ascii="Calibri" w:eastAsia="Calibri" w:hAnsi="Calibri" w:cs="Calibri"/>
      <w:lang w:eastAsia="ru-RU"/>
    </w:rPr>
  </w:style>
  <w:style w:type="paragraph" w:styleId="afe">
    <w:name w:val="table of figures"/>
    <w:basedOn w:val="a"/>
    <w:next w:val="a"/>
    <w:uiPriority w:val="99"/>
    <w:unhideWhenUsed/>
    <w:rsid w:val="00913685"/>
    <w:pPr>
      <w:spacing w:after="0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91368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next w:val="a"/>
    <w:link w:val="af0"/>
    <w:uiPriority w:val="10"/>
    <w:qFormat/>
    <w:rsid w:val="00913685"/>
    <w:pPr>
      <w:keepNext/>
      <w:keepLines/>
      <w:spacing w:before="480" w:after="120"/>
    </w:pPr>
    <w:rPr>
      <w:sz w:val="48"/>
      <w:szCs w:val="48"/>
    </w:rPr>
  </w:style>
  <w:style w:type="character" w:customStyle="1" w:styleId="13">
    <w:name w:val="Заголовок Знак1"/>
    <w:basedOn w:val="a0"/>
    <w:uiPriority w:val="10"/>
    <w:rsid w:val="0091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">
    <w:name w:val="Balloon Text"/>
    <w:basedOn w:val="a"/>
    <w:link w:val="aff0"/>
    <w:uiPriority w:val="99"/>
    <w:semiHidden/>
    <w:unhideWhenUsed/>
    <w:rsid w:val="00913685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f0">
    <w:name w:val="Текст выноски Знак"/>
    <w:basedOn w:val="a0"/>
    <w:link w:val="aff"/>
    <w:uiPriority w:val="99"/>
    <w:semiHidden/>
    <w:rsid w:val="00913685"/>
    <w:rPr>
      <w:rFonts w:ascii="Segoe UI" w:eastAsia="Calibri" w:hAnsi="Segoe UI" w:cs="Segoe UI"/>
      <w:sz w:val="18"/>
      <w:szCs w:val="18"/>
      <w:lang w:eastAsia="ru-RU"/>
    </w:rPr>
  </w:style>
  <w:style w:type="paragraph" w:styleId="af3">
    <w:name w:val="Subtitle"/>
    <w:basedOn w:val="a"/>
    <w:next w:val="a"/>
    <w:link w:val="af2"/>
    <w:uiPriority w:val="11"/>
    <w:qFormat/>
    <w:rsid w:val="00913685"/>
    <w:pPr>
      <w:keepNext/>
      <w:keepLines/>
      <w:spacing w:before="360" w:after="80"/>
    </w:pPr>
    <w:rPr>
      <w:sz w:val="24"/>
      <w:szCs w:val="24"/>
    </w:rPr>
  </w:style>
  <w:style w:type="character" w:customStyle="1" w:styleId="14">
    <w:name w:val="Подзаголовок Знак1"/>
    <w:basedOn w:val="a0"/>
    <w:uiPriority w:val="11"/>
    <w:rsid w:val="00913685"/>
    <w:rPr>
      <w:rFonts w:eastAsiaTheme="minorEastAsia"/>
      <w:color w:val="5A5A5A" w:themeColor="text1" w:themeTint="A5"/>
      <w:spacing w:val="15"/>
    </w:rPr>
  </w:style>
  <w:style w:type="table" w:customStyle="1" w:styleId="StGen0">
    <w:name w:val="StGen0"/>
    <w:basedOn w:val="TableNormal"/>
    <w:rsid w:val="009136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Kovachek</dc:creator>
  <cp:keywords/>
  <dc:description/>
  <cp:lastModifiedBy>Колтунова Ольга Ивановна</cp:lastModifiedBy>
  <cp:revision>2</cp:revision>
  <dcterms:created xsi:type="dcterms:W3CDTF">2026-06-05T14:42:00Z</dcterms:created>
  <dcterms:modified xsi:type="dcterms:W3CDTF">2026-06-05T14:42:00Z</dcterms:modified>
</cp:coreProperties>
</file>