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AD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727960" cy="3070860"/>
                <wp:effectExtent l="0" t="0" r="0" b="0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AD7" w:rsidRPr="00D34AD7" w:rsidRDefault="00D34AD7" w:rsidP="00D34AD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A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6</w:t>
                            </w:r>
                          </w:p>
                          <w:p w:rsidR="00D34AD7" w:rsidRPr="00D34AD7" w:rsidRDefault="00D34AD7" w:rsidP="00D34AD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34A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Порядку </w:t>
                            </w:r>
                            <w:r w:rsidRPr="00D34A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      </w:r>
                          </w:p>
                          <w:p w:rsidR="00D34AD7" w:rsidRPr="00D34AD7" w:rsidRDefault="00D34AD7" w:rsidP="00D34AD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34AD7" w:rsidRPr="00D34AD7" w:rsidRDefault="00D34AD7" w:rsidP="00D34A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AD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163.6pt;margin-top:.05pt;width:214.8pt;height:241.8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" stroked="f">
                <v:textbox style="mso-fit-shape-to-text:t">
                  <w:txbxContent>
                    <w:p w:rsidR="00D34AD7" w:rsidRPr="00D34AD7" w:rsidRDefault="00D34AD7" w:rsidP="00D34AD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A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6</w:t>
                      </w:r>
                    </w:p>
                    <w:p w:rsidR="00D34AD7" w:rsidRPr="00D34AD7" w:rsidRDefault="00D34AD7" w:rsidP="00D34AD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34A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Порядку </w:t>
                      </w:r>
                      <w:r w:rsidRPr="00D34AD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</w:t>
                      </w:r>
                      <w:bookmarkStart w:id="1" w:name="_GoBack"/>
                      <w:bookmarkEnd w:id="1"/>
                      <w:r w:rsidRPr="00D34AD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</w:r>
                    </w:p>
                    <w:p w:rsidR="00D34AD7" w:rsidRPr="00D34AD7" w:rsidRDefault="00D34AD7" w:rsidP="00D34AD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D34AD7" w:rsidRPr="00D34AD7" w:rsidRDefault="00D34AD7" w:rsidP="00D34A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34AD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D7" w:rsidRPr="00D34AD7" w:rsidRDefault="00D34AD7" w:rsidP="00D3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AD7" w:rsidRPr="00D34AD7" w:rsidRDefault="00D34AD7" w:rsidP="00D34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0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0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0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0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0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25044">
        <w:rPr>
          <w:rFonts w:ascii="Times New Roman" w:eastAsia="Times New Roman" w:hAnsi="Times New Roman" w:cs="Times New Roman"/>
          <w:i/>
          <w:lang w:eastAsia="ru-RU"/>
        </w:rPr>
        <w:t>(представляется Участниками отбора, использующими право на освобождение</w:t>
      </w:r>
    </w:p>
    <w:p w:rsidR="00225044" w:rsidRPr="00225044" w:rsidRDefault="00225044" w:rsidP="00225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25044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225044" w:rsidRPr="00225044" w:rsidRDefault="00225044" w:rsidP="00225044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ru-RU"/>
        </w:rPr>
      </w:pPr>
      <w:r w:rsidRPr="00225044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225044" w:rsidRPr="00225044" w:rsidRDefault="00225044" w:rsidP="00225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25044" w:rsidRPr="00225044" w:rsidRDefault="00225044" w:rsidP="00225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504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p w:rsidR="00225044" w:rsidRPr="00225044" w:rsidRDefault="00225044" w:rsidP="0022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2250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ИНН</w:t>
        </w:r>
      </w:hyperlink>
      <w:r w:rsidRPr="002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225044" w:rsidRPr="00225044" w:rsidRDefault="00225044" w:rsidP="0022504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  <w:r w:rsidRPr="00225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подтверждаю, что в предыдущем финансовом году в соответствии с действующим </w:t>
      </w:r>
      <w:hyperlink r:id="rId5" w:history="1">
        <w:r w:rsidRPr="0022504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налоговым законодательством</w:t>
        </w:r>
      </w:hyperlink>
      <w:r w:rsidRPr="00225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6" w:history="1">
        <w:r w:rsidRPr="0022504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налога на добавленную стоимость</w:t>
        </w:r>
      </w:hyperlink>
      <w:r w:rsidRPr="0022504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25044" w:rsidRPr="00225044" w:rsidRDefault="00225044" w:rsidP="00225044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225044" w:rsidRPr="00225044" w:rsidRDefault="00225044" w:rsidP="0022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5044" w:rsidRPr="00225044" w:rsidRDefault="00225044" w:rsidP="0022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2504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            ____________                      ______________________</w:t>
      </w:r>
    </w:p>
    <w:p w:rsidR="00225044" w:rsidRPr="00225044" w:rsidRDefault="00225044" w:rsidP="0022504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2504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(</w:t>
      </w:r>
      <w:proofErr w:type="gramStart"/>
      <w:r w:rsidRPr="0022504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подпись)   </w:t>
      </w:r>
      <w:proofErr w:type="gramEnd"/>
      <w:r w:rsidRPr="0022504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(расшифровка подписи)</w:t>
      </w:r>
    </w:p>
    <w:p w:rsidR="00225044" w:rsidRPr="00225044" w:rsidRDefault="00225044" w:rsidP="0022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5044" w:rsidRPr="00225044" w:rsidRDefault="00225044" w:rsidP="002250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(при наличии) </w:t>
      </w:r>
    </w:p>
    <w:p w:rsidR="00364079" w:rsidRDefault="00341F59">
      <w:bookmarkStart w:id="0" w:name="_GoBack"/>
      <w:bookmarkEnd w:id="0"/>
    </w:p>
    <w:sectPr w:rsidR="00364079" w:rsidSect="004D2307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07"/>
    <w:rsid w:val="00225044"/>
    <w:rsid w:val="00341F59"/>
    <w:rsid w:val="004A5E70"/>
    <w:rsid w:val="004D2307"/>
    <w:rsid w:val="00CE3644"/>
    <w:rsid w:val="00D3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37C0-5695-483F-9DE7-58823A5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20021" TargetMode="External"/><Relationship Id="rId5" Type="http://schemas.openxmlformats.org/officeDocument/2006/relationships/hyperlink" Target="https://internet.garant.ru/document/redirect/10900200/1" TargetMode="External"/><Relationship Id="rId4" Type="http://schemas.openxmlformats.org/officeDocument/2006/relationships/hyperlink" Target="https://internet.garant.ru/document/redirect/70215928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3</cp:revision>
  <dcterms:created xsi:type="dcterms:W3CDTF">2025-03-28T09:19:00Z</dcterms:created>
  <dcterms:modified xsi:type="dcterms:W3CDTF">2025-04-02T13:06:00Z</dcterms:modified>
</cp:coreProperties>
</file>