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6E1FA0" w:rsidRPr="00B51174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:rsidR="006E1FA0" w:rsidRPr="00B51174" w:rsidRDefault="006E1FA0" w:rsidP="006E1FA0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E1FA0" w:rsidRPr="00B51174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FA0" w:rsidRPr="00B51174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6E1FA0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17D3B">
        <w:rPr>
          <w:rFonts w:ascii="Times New Roman" w:eastAsia="Times New Roman" w:hAnsi="Times New Roman" w:cs="Times New Roman"/>
          <w:i/>
          <w:lang w:eastAsia="ru-RU"/>
        </w:rPr>
        <w:t>(представляется Участник</w:t>
      </w:r>
      <w:r w:rsidR="0065150F">
        <w:rPr>
          <w:rFonts w:ascii="Times New Roman" w:eastAsia="Times New Roman" w:hAnsi="Times New Roman" w:cs="Times New Roman"/>
          <w:i/>
          <w:lang w:eastAsia="ru-RU"/>
        </w:rPr>
        <w:t>ом</w:t>
      </w:r>
      <w:r w:rsidRPr="00417D3B">
        <w:rPr>
          <w:rFonts w:ascii="Times New Roman" w:eastAsia="Times New Roman" w:hAnsi="Times New Roman" w:cs="Times New Roman"/>
          <w:i/>
          <w:lang w:eastAsia="ru-RU"/>
        </w:rPr>
        <w:t xml:space="preserve"> отбора, использующим право на освобождение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17D3B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6E1FA0" w:rsidRPr="00417D3B" w:rsidRDefault="006E1FA0" w:rsidP="006E1FA0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ru-RU"/>
        </w:rPr>
      </w:pPr>
      <w:r w:rsidRPr="00417D3B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6E1FA0" w:rsidRPr="00417D3B" w:rsidRDefault="006E1FA0" w:rsidP="006E1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E1FA0" w:rsidRPr="00417D3B" w:rsidRDefault="006E1FA0" w:rsidP="006E1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7D3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p w:rsidR="006E1FA0" w:rsidRPr="00417D3B" w:rsidRDefault="006D05E7" w:rsidP="006E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E1FA0" w:rsidRPr="00417D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</w:t>
        </w:r>
      </w:hyperlink>
      <w:r w:rsidR="006E1FA0" w:rsidRPr="0041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6E1FA0" w:rsidRPr="00417D3B" w:rsidRDefault="006E1FA0" w:rsidP="006E1FA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6"/>
          <w:lang w:eastAsia="ru-RU"/>
        </w:rPr>
      </w:pPr>
      <w:r w:rsidRPr="00417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подтверждаю, что в </w:t>
      </w:r>
      <w:r w:rsidR="0065150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осуществления затрат</w:t>
      </w:r>
      <w:r w:rsidRPr="00417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действующим </w:t>
      </w:r>
      <w:hyperlink r:id="rId9" w:history="1">
        <w:r w:rsidRPr="00417D3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налоговым законодательством</w:t>
        </w:r>
      </w:hyperlink>
      <w:r w:rsidRPr="00417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10" w:history="1">
        <w:r w:rsidRPr="00417D3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налога на добавленную стоимость</w:t>
        </w:r>
      </w:hyperlink>
      <w:r w:rsidRPr="00417D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E1FA0" w:rsidRPr="00417D3B" w:rsidRDefault="006E1FA0" w:rsidP="006E1FA0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6E1FA0" w:rsidRPr="00417D3B" w:rsidRDefault="006E1FA0" w:rsidP="006E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1FA0" w:rsidRPr="00417D3B" w:rsidRDefault="006E1FA0" w:rsidP="006E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17D3B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            ____________                      ______________________</w:t>
      </w:r>
    </w:p>
    <w:p w:rsidR="006E1FA0" w:rsidRPr="00417D3B" w:rsidRDefault="006E1FA0" w:rsidP="006E1FA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(подпись)                                                        (расшифровка подписи)</w:t>
      </w:r>
    </w:p>
    <w:p w:rsidR="006E1FA0" w:rsidRPr="00417D3B" w:rsidRDefault="006E1FA0" w:rsidP="006E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187" w:rsidRPr="006D05E7" w:rsidRDefault="006E1FA0" w:rsidP="006D0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(при наличии) </w:t>
      </w:r>
      <w:bookmarkStart w:id="0" w:name="_GoBack"/>
      <w:bookmarkEnd w:id="0"/>
    </w:p>
    <w:sectPr w:rsidR="00F82187" w:rsidRPr="006D05E7" w:rsidSect="006D05E7"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7598"/>
    <w:rsid w:val="00542098"/>
    <w:rsid w:val="00552F84"/>
    <w:rsid w:val="005533CF"/>
    <w:rsid w:val="00562323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5E7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680B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B7D9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15928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900200/2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1A36-EC7C-4030-8C3B-F2EAF2F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3</cp:revision>
  <cp:lastPrinted>2025-05-29T06:21:00Z</cp:lastPrinted>
  <dcterms:created xsi:type="dcterms:W3CDTF">2025-06-03T07:48:00Z</dcterms:created>
  <dcterms:modified xsi:type="dcterms:W3CDTF">2025-06-03T08:01:00Z</dcterms:modified>
</cp:coreProperties>
</file>